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2CB" w:rsidRPr="00AC247F" w:rsidRDefault="002832CB" w:rsidP="00AC247F">
      <w:pPr>
        <w:bidi/>
        <w:rPr>
          <w:rFonts w:cs="B Zar"/>
          <w:b/>
          <w:bCs/>
          <w:sz w:val="28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7039B4" w:rsidRDefault="007039B4" w:rsidP="007039B4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7039B4" w:rsidRDefault="007039B4" w:rsidP="007039B4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8D6E52" w:rsidRPr="003606D1" w:rsidRDefault="008D6E52" w:rsidP="008D6E52">
      <w:pPr>
        <w:tabs>
          <w:tab w:val="left" w:pos="288"/>
          <w:tab w:val="right" w:pos="899"/>
        </w:tabs>
        <w:bidi/>
        <w:spacing w:after="0" w:line="288" w:lineRule="auto"/>
        <w:jc w:val="center"/>
        <w:rPr>
          <w:rFonts w:ascii="Times New Roman" w:hAnsi="Times New Roman" w:cs="2  Titr"/>
          <w:sz w:val="144"/>
          <w:szCs w:val="160"/>
          <w:rtl/>
          <w:lang w:bidi="fa-IR"/>
        </w:rPr>
        <w:sectPr w:rsidR="008D6E52" w:rsidRPr="003606D1" w:rsidSect="00AC247F">
          <w:pgSz w:w="12240" w:h="15840" w:code="1"/>
          <w:pgMar w:top="1134" w:right="851" w:bottom="1134" w:left="851" w:header="720" w:footer="720" w:gutter="0"/>
          <w:pgNumType w:start="43"/>
          <w:cols w:space="720"/>
          <w:docGrid w:linePitch="360"/>
        </w:sectPr>
      </w:pPr>
      <w:r>
        <w:rPr>
          <w:rFonts w:ascii="Times New Roman" w:hAnsi="Times New Roman" w:cs="2  Titr" w:hint="cs"/>
          <w:sz w:val="144"/>
          <w:szCs w:val="160"/>
          <w:rtl/>
          <w:lang w:bidi="fa-IR"/>
        </w:rPr>
        <w:t>درمان جامع1   (ترمیمی)</w:t>
      </w:r>
    </w:p>
    <w:tbl>
      <w:tblPr>
        <w:tblStyle w:val="GridTable4Accent4"/>
        <w:tblpPr w:leftFromText="180" w:rightFromText="180" w:vertAnchor="text" w:horzAnchor="margin" w:tblpXSpec="center" w:tblpY="-264"/>
        <w:bidiVisual/>
        <w:tblW w:w="0" w:type="auto"/>
        <w:tblLook w:val="04A0"/>
      </w:tblPr>
      <w:tblGrid>
        <w:gridCol w:w="6174"/>
        <w:gridCol w:w="3402"/>
      </w:tblGrid>
      <w:tr w:rsidR="008D6E52" w:rsidTr="007039B4">
        <w:trPr>
          <w:cnfStyle w:val="100000000000"/>
          <w:trHeight w:val="731"/>
        </w:trPr>
        <w:tc>
          <w:tcPr>
            <w:cnfStyle w:val="001000000000"/>
            <w:tcW w:w="9576" w:type="dxa"/>
            <w:gridSpan w:val="2"/>
          </w:tcPr>
          <w:p w:rsidR="008D6E52" w:rsidRDefault="008D6E52" w:rsidP="008D6E52">
            <w:pPr>
              <w:tabs>
                <w:tab w:val="left" w:pos="288"/>
              </w:tabs>
              <w:bidi/>
              <w:spacing w:line="288" w:lineRule="auto"/>
              <w:jc w:val="both"/>
              <w:rPr>
                <w:rFonts w:ascii="Times New Roman" w:hAnsi="Times New Roman" w:cs="2  Titr"/>
                <w:sz w:val="24"/>
                <w:szCs w:val="28"/>
                <w:rtl/>
              </w:rPr>
            </w:pPr>
            <w:r>
              <w:rPr>
                <w:rFonts w:ascii="Times New Roman" w:hAnsi="Times New Roman" w:cs="2  Titr" w:hint="cs"/>
                <w:sz w:val="24"/>
                <w:szCs w:val="28"/>
                <w:rtl/>
              </w:rPr>
              <w:lastRenderedPageBreak/>
              <w:t xml:space="preserve">                             حداقل </w:t>
            </w:r>
            <w:r>
              <w:rPr>
                <w:rFonts w:ascii="Times New Roman" w:hAnsi="Times New Roman" w:cs="2  Titr"/>
                <w:sz w:val="24"/>
                <w:szCs w:val="28"/>
              </w:rPr>
              <w:t>requirement</w:t>
            </w:r>
            <w:r>
              <w:rPr>
                <w:rFonts w:ascii="Times New Roman" w:hAnsi="Times New Roman" w:cs="2  Titr" w:hint="cs"/>
                <w:sz w:val="24"/>
                <w:szCs w:val="28"/>
                <w:rtl/>
              </w:rPr>
              <w:t xml:space="preserve"> مورد نیاز دانشجویان درمان جامع 1(ترمیمی )</w:t>
            </w:r>
          </w:p>
        </w:tc>
      </w:tr>
      <w:tr w:rsidR="008D6E52" w:rsidTr="007039B4">
        <w:trPr>
          <w:cnfStyle w:val="000000100000"/>
        </w:trPr>
        <w:tc>
          <w:tcPr>
            <w:cnfStyle w:val="001000000000"/>
            <w:tcW w:w="6174" w:type="dxa"/>
          </w:tcPr>
          <w:p w:rsidR="008D6E52" w:rsidRDefault="008D6E52" w:rsidP="008D6E52">
            <w:pPr>
              <w:tabs>
                <w:tab w:val="left" w:pos="288"/>
              </w:tabs>
              <w:bidi/>
              <w:spacing w:line="288" w:lineRule="auto"/>
              <w:jc w:val="both"/>
              <w:rPr>
                <w:rFonts w:ascii="Times New Roman" w:hAnsi="Times New Roman" w:cs="2  Titr"/>
                <w:sz w:val="24"/>
                <w:szCs w:val="28"/>
                <w:rtl/>
              </w:rPr>
            </w:pPr>
            <w:r>
              <w:rPr>
                <w:rFonts w:ascii="Times New Roman" w:hAnsi="Times New Roman" w:cs="2  Titr" w:hint="cs"/>
                <w:sz w:val="24"/>
                <w:szCs w:val="28"/>
                <w:rtl/>
              </w:rPr>
              <w:t xml:space="preserve">فایبر پست +کامپوزیت بیلداپ یا متال پست +آمالگام بیلداپ </w:t>
            </w:r>
          </w:p>
        </w:tc>
        <w:tc>
          <w:tcPr>
            <w:tcW w:w="3402" w:type="dxa"/>
          </w:tcPr>
          <w:p w:rsidR="008D6E52" w:rsidRDefault="008D6E52" w:rsidP="008D6E52">
            <w:pPr>
              <w:tabs>
                <w:tab w:val="left" w:pos="288"/>
              </w:tabs>
              <w:bidi/>
              <w:spacing w:line="288" w:lineRule="auto"/>
              <w:jc w:val="both"/>
              <w:cnfStyle w:val="000000100000"/>
              <w:rPr>
                <w:rFonts w:ascii="Times New Roman" w:hAnsi="Times New Roman" w:cs="2  Titr"/>
                <w:sz w:val="24"/>
                <w:szCs w:val="28"/>
                <w:rtl/>
              </w:rPr>
            </w:pPr>
            <w:r>
              <w:rPr>
                <w:rFonts w:ascii="Times New Roman" w:hAnsi="Times New Roman" w:cs="2  Titr" w:hint="cs"/>
                <w:sz w:val="24"/>
                <w:szCs w:val="28"/>
                <w:rtl/>
              </w:rPr>
              <w:t>2 مورد</w:t>
            </w:r>
          </w:p>
        </w:tc>
      </w:tr>
    </w:tbl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tbl>
      <w:tblPr>
        <w:tblStyle w:val="ListTable4Accent3"/>
        <w:tblpPr w:leftFromText="180" w:rightFromText="180" w:vertAnchor="text" w:horzAnchor="margin" w:tblpXSpec="center" w:tblpY="480"/>
        <w:bidiVisual/>
        <w:tblW w:w="0" w:type="auto"/>
        <w:tblLook w:val="04A0"/>
      </w:tblPr>
      <w:tblGrid>
        <w:gridCol w:w="7938"/>
        <w:gridCol w:w="1985"/>
      </w:tblGrid>
      <w:tr w:rsidR="008D6E52" w:rsidRPr="00BA1D6C" w:rsidTr="007039B4">
        <w:trPr>
          <w:cnfStyle w:val="100000000000"/>
          <w:trHeight w:val="731"/>
        </w:trPr>
        <w:tc>
          <w:tcPr>
            <w:cnfStyle w:val="001000000000"/>
            <w:tcW w:w="9923" w:type="dxa"/>
            <w:gridSpan w:val="2"/>
          </w:tcPr>
          <w:p w:rsidR="008D6E52" w:rsidRPr="007039B4" w:rsidRDefault="008D6E52" w:rsidP="008D6E52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b w:val="0"/>
                <w:bCs w:val="0"/>
                <w:szCs w:val="28"/>
                <w:rtl/>
              </w:rPr>
            </w:pPr>
            <w:r w:rsidRPr="007039B4">
              <w:rPr>
                <w:rFonts w:ascii="Times New Roman" w:hAnsi="Times New Roman" w:cs="2  Titr" w:hint="cs"/>
                <w:b w:val="0"/>
                <w:bCs w:val="0"/>
                <w:szCs w:val="28"/>
                <w:rtl/>
              </w:rPr>
              <w:t xml:space="preserve">   حداقل </w:t>
            </w:r>
            <w:r w:rsidRPr="007039B4">
              <w:rPr>
                <w:rFonts w:ascii="Times New Roman" w:hAnsi="Times New Roman" w:cs="2  Titr"/>
                <w:b w:val="0"/>
                <w:bCs w:val="0"/>
                <w:szCs w:val="28"/>
              </w:rPr>
              <w:t>requirement</w:t>
            </w:r>
            <w:r w:rsidRPr="007039B4">
              <w:rPr>
                <w:rFonts w:ascii="Times New Roman" w:hAnsi="Times New Roman" w:cs="2  Titr" w:hint="cs"/>
                <w:b w:val="0"/>
                <w:bCs w:val="0"/>
                <w:szCs w:val="28"/>
                <w:rtl/>
              </w:rPr>
              <w:t xml:space="preserve"> مورد نیاز دانشجویان درمان جامع ترمیمی  براساس کوریکولوم مصوب آموزشی</w:t>
            </w:r>
          </w:p>
        </w:tc>
      </w:tr>
      <w:tr w:rsidR="008D6E52" w:rsidRPr="00BA1D6C" w:rsidTr="007039B4">
        <w:trPr>
          <w:cnfStyle w:val="000000100000"/>
        </w:trPr>
        <w:tc>
          <w:tcPr>
            <w:cnfStyle w:val="001000000000"/>
            <w:tcW w:w="7938" w:type="dxa"/>
          </w:tcPr>
          <w:p w:rsidR="008D6E52" w:rsidRPr="00BA1D6C" w:rsidRDefault="008D6E52" w:rsidP="008D6E52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بازسازی تاج دندان کشیده شده توسط پین داخل کانال بوسیله آمالگام</w:t>
            </w:r>
          </w:p>
        </w:tc>
        <w:tc>
          <w:tcPr>
            <w:tcW w:w="1985" w:type="dxa"/>
          </w:tcPr>
          <w:p w:rsidR="008D6E52" w:rsidRPr="00BA1D6C" w:rsidRDefault="008D6E52" w:rsidP="008D6E52">
            <w:pPr>
              <w:tabs>
                <w:tab w:val="left" w:pos="288"/>
              </w:tabs>
              <w:bidi/>
              <w:jc w:val="both"/>
              <w:cnfStyle w:val="000000100000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1 مورد</w:t>
            </w:r>
          </w:p>
        </w:tc>
      </w:tr>
      <w:tr w:rsidR="008D6E52" w:rsidRPr="00BA1D6C" w:rsidTr="007039B4">
        <w:tc>
          <w:tcPr>
            <w:cnfStyle w:val="001000000000"/>
            <w:tcW w:w="7938" w:type="dxa"/>
          </w:tcPr>
          <w:p w:rsidR="008D6E52" w:rsidRPr="00BA1D6C" w:rsidRDefault="008D6E52" w:rsidP="008D6E52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بازسازی تاج دندان کشیده شده توسط پین داخل کانال بوسیله کامپوزیت</w:t>
            </w:r>
          </w:p>
        </w:tc>
        <w:tc>
          <w:tcPr>
            <w:tcW w:w="1985" w:type="dxa"/>
          </w:tcPr>
          <w:p w:rsidR="008D6E52" w:rsidRPr="00BA1D6C" w:rsidRDefault="008D6E52" w:rsidP="008D6E52">
            <w:pPr>
              <w:tabs>
                <w:tab w:val="left" w:pos="288"/>
              </w:tabs>
              <w:bidi/>
              <w:jc w:val="both"/>
              <w:cnfStyle w:val="000000000000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1 مورد</w:t>
            </w:r>
          </w:p>
        </w:tc>
      </w:tr>
      <w:tr w:rsidR="008D6E52" w:rsidRPr="00BA1D6C" w:rsidTr="007039B4">
        <w:trPr>
          <w:cnfStyle w:val="000000100000"/>
        </w:trPr>
        <w:tc>
          <w:tcPr>
            <w:cnfStyle w:val="001000000000"/>
            <w:tcW w:w="7938" w:type="dxa"/>
          </w:tcPr>
          <w:p w:rsidR="008D6E52" w:rsidRPr="00BA1D6C" w:rsidRDefault="008D6E52" w:rsidP="008D6E52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ترمیم های وسیع کلاس 4 بر روی بیمار</w:t>
            </w:r>
          </w:p>
        </w:tc>
        <w:tc>
          <w:tcPr>
            <w:tcW w:w="1985" w:type="dxa"/>
          </w:tcPr>
          <w:p w:rsidR="008D6E52" w:rsidRPr="00BA1D6C" w:rsidRDefault="008D6E52" w:rsidP="008D6E52">
            <w:pPr>
              <w:tabs>
                <w:tab w:val="left" w:pos="288"/>
              </w:tabs>
              <w:bidi/>
              <w:jc w:val="both"/>
              <w:cnfStyle w:val="000000100000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1 مورد</w:t>
            </w:r>
          </w:p>
        </w:tc>
      </w:tr>
      <w:tr w:rsidR="008D6E52" w:rsidRPr="00BA1D6C" w:rsidTr="007039B4">
        <w:tc>
          <w:tcPr>
            <w:cnfStyle w:val="001000000000"/>
            <w:tcW w:w="7938" w:type="dxa"/>
          </w:tcPr>
          <w:p w:rsidR="008D6E52" w:rsidRPr="00BA1D6C" w:rsidRDefault="008D6E52" w:rsidP="008D6E52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بازسازی تاج در دندان های درمان ریشه شده توسط آمالگام بر روی بیمار با استفاده از  پین داخل کانال</w:t>
            </w:r>
          </w:p>
        </w:tc>
        <w:tc>
          <w:tcPr>
            <w:tcW w:w="1985" w:type="dxa"/>
          </w:tcPr>
          <w:p w:rsidR="008D6E52" w:rsidRPr="00BA1D6C" w:rsidRDefault="008D6E52" w:rsidP="008D6E52">
            <w:pPr>
              <w:tabs>
                <w:tab w:val="left" w:pos="288"/>
              </w:tabs>
              <w:bidi/>
              <w:jc w:val="both"/>
              <w:cnfStyle w:val="000000000000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3 مورد</w:t>
            </w:r>
          </w:p>
        </w:tc>
      </w:tr>
      <w:tr w:rsidR="008D6E52" w:rsidRPr="00BA1D6C" w:rsidTr="007039B4">
        <w:trPr>
          <w:cnfStyle w:val="000000100000"/>
        </w:trPr>
        <w:tc>
          <w:tcPr>
            <w:cnfStyle w:val="001000000000"/>
            <w:tcW w:w="7938" w:type="dxa"/>
          </w:tcPr>
          <w:p w:rsidR="008D6E52" w:rsidRPr="00BA1D6C" w:rsidRDefault="008D6E52" w:rsidP="008D6E52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بازسازی تاج در دندان های درمان ریشه شده توسط کامپوزیت بر روی بیمار با استفاده از  پین داخل کانال</w:t>
            </w:r>
          </w:p>
        </w:tc>
        <w:tc>
          <w:tcPr>
            <w:tcW w:w="1985" w:type="dxa"/>
          </w:tcPr>
          <w:p w:rsidR="008D6E52" w:rsidRPr="00BA1D6C" w:rsidRDefault="008D6E52" w:rsidP="008D6E52">
            <w:pPr>
              <w:tabs>
                <w:tab w:val="left" w:pos="288"/>
              </w:tabs>
              <w:bidi/>
              <w:jc w:val="both"/>
              <w:cnfStyle w:val="000000100000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3 مورد</w:t>
            </w:r>
          </w:p>
        </w:tc>
      </w:tr>
      <w:tr w:rsidR="008D6E52" w:rsidRPr="00BA1D6C" w:rsidTr="007039B4">
        <w:tc>
          <w:tcPr>
            <w:cnfStyle w:val="001000000000"/>
            <w:tcW w:w="7938" w:type="dxa"/>
          </w:tcPr>
          <w:p w:rsidR="008D6E52" w:rsidRPr="00BA1D6C" w:rsidRDefault="008D6E52" w:rsidP="008D6E52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بازسازی وسیع تاج در دندان های زنده با یا بدون  استفاده از  پین داخل عاج</w:t>
            </w:r>
          </w:p>
        </w:tc>
        <w:tc>
          <w:tcPr>
            <w:tcW w:w="1985" w:type="dxa"/>
          </w:tcPr>
          <w:p w:rsidR="008D6E52" w:rsidRPr="00BA1D6C" w:rsidRDefault="008D6E52" w:rsidP="008D6E52">
            <w:pPr>
              <w:tabs>
                <w:tab w:val="left" w:pos="288"/>
              </w:tabs>
              <w:bidi/>
              <w:jc w:val="both"/>
              <w:cnfStyle w:val="000000000000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1 مورد</w:t>
            </w:r>
          </w:p>
        </w:tc>
      </w:tr>
    </w:tbl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tbl>
      <w:tblPr>
        <w:tblStyle w:val="PlainTable1"/>
        <w:tblpPr w:leftFromText="180" w:rightFromText="180" w:vertAnchor="text" w:horzAnchor="margin" w:tblpXSpec="center" w:tblpY="-72"/>
        <w:bidiVisual/>
        <w:tblW w:w="0" w:type="auto"/>
        <w:tblLook w:val="04A0"/>
      </w:tblPr>
      <w:tblGrid>
        <w:gridCol w:w="7591"/>
        <w:gridCol w:w="1985"/>
      </w:tblGrid>
      <w:tr w:rsidR="007039B4" w:rsidRPr="00BA1D6C" w:rsidTr="007039B4">
        <w:trPr>
          <w:cnfStyle w:val="100000000000"/>
          <w:trHeight w:val="731"/>
        </w:trPr>
        <w:tc>
          <w:tcPr>
            <w:cnfStyle w:val="001000000000"/>
            <w:tcW w:w="9576" w:type="dxa"/>
            <w:gridSpan w:val="2"/>
          </w:tcPr>
          <w:p w:rsidR="007039B4" w:rsidRPr="00BA1D6C" w:rsidRDefault="007039B4" w:rsidP="007039B4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color w:val="000000" w:themeColor="text1"/>
                <w:sz w:val="24"/>
                <w:szCs w:val="28"/>
                <w:rtl/>
              </w:rPr>
            </w:pPr>
            <w:r>
              <w:rPr>
                <w:rFonts w:ascii="Times New Roman" w:hAnsi="Times New Roman" w:cs="2  Titr" w:hint="cs"/>
                <w:color w:val="000000" w:themeColor="text1"/>
                <w:sz w:val="26"/>
                <w:szCs w:val="26"/>
                <w:rtl/>
              </w:rPr>
              <w:t>ح</w:t>
            </w:r>
            <w:r w:rsidRPr="00BA1D6C">
              <w:rPr>
                <w:rFonts w:ascii="Times New Roman" w:hAnsi="Times New Roman" w:cs="2  Titr" w:hint="cs"/>
                <w:color w:val="000000" w:themeColor="text1"/>
                <w:sz w:val="26"/>
                <w:szCs w:val="26"/>
                <w:rtl/>
              </w:rPr>
              <w:t xml:space="preserve">داقل </w:t>
            </w:r>
            <w:r w:rsidRPr="00BA1D6C">
              <w:rPr>
                <w:rFonts w:ascii="Times New Roman" w:hAnsi="Times New Roman" w:cs="2  Titr"/>
                <w:color w:val="000000" w:themeColor="text1"/>
                <w:sz w:val="26"/>
                <w:szCs w:val="26"/>
              </w:rPr>
              <w:t>requirement</w:t>
            </w:r>
            <w:r w:rsidRPr="00BA1D6C">
              <w:rPr>
                <w:rFonts w:ascii="Times New Roman" w:hAnsi="Times New Roman" w:cs="2  Titr" w:hint="cs"/>
                <w:color w:val="000000" w:themeColor="text1"/>
                <w:sz w:val="26"/>
                <w:szCs w:val="26"/>
                <w:rtl/>
              </w:rPr>
              <w:t xml:space="preserve"> مورد نیاز دانشجویان</w:t>
            </w:r>
            <w:r>
              <w:rPr>
                <w:rFonts w:ascii="Times New Roman" w:hAnsi="Times New Roman" w:cs="2  Titr" w:hint="cs"/>
                <w:color w:val="000000" w:themeColor="text1"/>
                <w:sz w:val="26"/>
                <w:szCs w:val="26"/>
                <w:rtl/>
              </w:rPr>
              <w:t xml:space="preserve"> درمان جامع</w:t>
            </w:r>
            <w:r w:rsidRPr="00BA1D6C">
              <w:rPr>
                <w:rFonts w:ascii="Times New Roman" w:hAnsi="Times New Roman" w:cs="2  Titr" w:hint="cs"/>
                <w:color w:val="000000" w:themeColor="text1"/>
                <w:sz w:val="26"/>
                <w:szCs w:val="26"/>
                <w:rtl/>
              </w:rPr>
              <w:t xml:space="preserve"> ترمیمی  بر اساس مصوبه شورای آموزشی گروه</w:t>
            </w:r>
          </w:p>
        </w:tc>
      </w:tr>
      <w:tr w:rsidR="007039B4" w:rsidRPr="00BA1D6C" w:rsidTr="007039B4">
        <w:trPr>
          <w:cnfStyle w:val="000000100000"/>
        </w:trPr>
        <w:tc>
          <w:tcPr>
            <w:cnfStyle w:val="001000000000"/>
            <w:tcW w:w="7591" w:type="dxa"/>
          </w:tcPr>
          <w:p w:rsidR="007039B4" w:rsidRPr="001A6797" w:rsidRDefault="007039B4" w:rsidP="007039B4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color w:val="000000" w:themeColor="text1"/>
                <w:sz w:val="24"/>
                <w:szCs w:val="28"/>
                <w:rtl/>
              </w:rPr>
            </w:pPr>
            <w:r w:rsidRPr="001A6797">
              <w:rPr>
                <w:rFonts w:ascii="Times New Roman" w:hAnsi="Times New Roman" w:cs="2  Titr" w:hint="cs"/>
                <w:color w:val="000000" w:themeColor="text1"/>
                <w:sz w:val="24"/>
                <w:szCs w:val="28"/>
                <w:rtl/>
              </w:rPr>
              <w:t xml:space="preserve">فایبر پست +کامپوزیت بیلداپ یا متال پست +آمالگام بیلداپ </w:t>
            </w:r>
          </w:p>
        </w:tc>
        <w:tc>
          <w:tcPr>
            <w:tcW w:w="1985" w:type="dxa"/>
          </w:tcPr>
          <w:p w:rsidR="007039B4" w:rsidRPr="001A6797" w:rsidRDefault="007039B4" w:rsidP="007039B4">
            <w:pPr>
              <w:tabs>
                <w:tab w:val="left" w:pos="288"/>
              </w:tabs>
              <w:bidi/>
              <w:jc w:val="both"/>
              <w:cnfStyle w:val="000000100000"/>
              <w:rPr>
                <w:rFonts w:ascii="Times New Roman" w:hAnsi="Times New Roman" w:cs="2  Titr"/>
                <w:color w:val="000000" w:themeColor="text1"/>
                <w:sz w:val="24"/>
                <w:szCs w:val="28"/>
                <w:rtl/>
              </w:rPr>
            </w:pPr>
            <w:r w:rsidRPr="001A6797">
              <w:rPr>
                <w:rFonts w:ascii="Times New Roman" w:hAnsi="Times New Roman" w:cs="2  Titr" w:hint="cs"/>
                <w:color w:val="000000" w:themeColor="text1"/>
                <w:sz w:val="24"/>
                <w:szCs w:val="28"/>
                <w:rtl/>
              </w:rPr>
              <w:t>2 مورد</w:t>
            </w:r>
          </w:p>
        </w:tc>
      </w:tr>
      <w:tr w:rsidR="007039B4" w:rsidRPr="00BA1D6C" w:rsidTr="007039B4">
        <w:tc>
          <w:tcPr>
            <w:cnfStyle w:val="001000000000"/>
            <w:tcW w:w="7591" w:type="dxa"/>
          </w:tcPr>
          <w:p w:rsidR="007039B4" w:rsidRPr="00BA1D6C" w:rsidRDefault="007039B4" w:rsidP="007039B4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color w:val="000000" w:themeColor="text1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color w:val="000000" w:themeColor="text1"/>
                <w:sz w:val="24"/>
                <w:szCs w:val="28"/>
                <w:rtl/>
              </w:rPr>
              <w:t>تشکیل پرونده، تشخیص، طرح درمان و اخذ رضایت حرفه ای</w:t>
            </w:r>
          </w:p>
        </w:tc>
        <w:tc>
          <w:tcPr>
            <w:tcW w:w="1985" w:type="dxa"/>
          </w:tcPr>
          <w:p w:rsidR="007039B4" w:rsidRPr="00BA1D6C" w:rsidRDefault="007039B4" w:rsidP="007039B4">
            <w:pPr>
              <w:tabs>
                <w:tab w:val="left" w:pos="288"/>
              </w:tabs>
              <w:bidi/>
              <w:jc w:val="both"/>
              <w:cnfStyle w:val="000000000000"/>
              <w:rPr>
                <w:rFonts w:ascii="Times New Roman" w:hAnsi="Times New Roman" w:cs="2  Titr"/>
                <w:color w:val="000000" w:themeColor="text1"/>
                <w:sz w:val="24"/>
                <w:szCs w:val="28"/>
                <w:rtl/>
              </w:rPr>
            </w:pPr>
            <w:r>
              <w:rPr>
                <w:rFonts w:ascii="Times New Roman" w:hAnsi="Times New Roman" w:cs="2  Titr" w:hint="cs"/>
                <w:color w:val="000000" w:themeColor="text1"/>
                <w:sz w:val="24"/>
                <w:szCs w:val="28"/>
                <w:rtl/>
              </w:rPr>
              <w:t>7</w:t>
            </w:r>
            <w:r w:rsidRPr="00BA1D6C">
              <w:rPr>
                <w:rFonts w:ascii="Times New Roman" w:hAnsi="Times New Roman" w:cs="2  Titr" w:hint="cs"/>
                <w:color w:val="000000" w:themeColor="text1"/>
                <w:sz w:val="24"/>
                <w:szCs w:val="28"/>
                <w:rtl/>
              </w:rPr>
              <w:t xml:space="preserve"> مورد</w:t>
            </w:r>
          </w:p>
        </w:tc>
      </w:tr>
    </w:tbl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2D409C" w:rsidRDefault="002D409C" w:rsidP="002832CB">
      <w:pPr>
        <w:spacing w:after="0" w:line="240" w:lineRule="auto"/>
        <w:rPr>
          <w:rFonts w:ascii="Times New Roman" w:hAnsi="Times New Roman" w:cs="2  Titr"/>
          <w:sz w:val="28"/>
          <w:szCs w:val="28"/>
          <w:lang w:bidi="fa-IR"/>
        </w:rPr>
      </w:pPr>
    </w:p>
    <w:p w:rsidR="0097648F" w:rsidRPr="003527B1" w:rsidRDefault="0097648F" w:rsidP="00AC247F">
      <w:pPr>
        <w:tabs>
          <w:tab w:val="left" w:pos="3450"/>
        </w:tabs>
        <w:bidi/>
        <w:rPr>
          <w:rFonts w:ascii="Times New Roman" w:hAnsi="Times New Roman" w:cs="2  Titr"/>
          <w:sz w:val="28"/>
          <w:szCs w:val="28"/>
          <w:rtl/>
          <w:lang w:bidi="fa-IR"/>
        </w:rPr>
        <w:sectPr w:rsidR="0097648F" w:rsidRPr="003527B1" w:rsidSect="00015CEF">
          <w:headerReference w:type="even" r:id="rId8"/>
          <w:headerReference w:type="default" r:id="rId9"/>
          <w:footerReference w:type="default" r:id="rId10"/>
          <w:headerReference w:type="first" r:id="rId11"/>
          <w:pgSz w:w="12240" w:h="15840" w:code="1"/>
          <w:pgMar w:top="1134" w:right="851" w:bottom="709" w:left="851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text" w:horzAnchor="margin" w:tblpY="-26"/>
        <w:bidiVisual/>
        <w:tblW w:w="14742" w:type="dxa"/>
        <w:tblLayout w:type="fixed"/>
        <w:tblLook w:val="04A0"/>
      </w:tblPr>
      <w:tblGrid>
        <w:gridCol w:w="567"/>
        <w:gridCol w:w="1134"/>
        <w:gridCol w:w="567"/>
        <w:gridCol w:w="709"/>
        <w:gridCol w:w="850"/>
        <w:gridCol w:w="567"/>
        <w:gridCol w:w="709"/>
        <w:gridCol w:w="708"/>
        <w:gridCol w:w="851"/>
        <w:gridCol w:w="709"/>
        <w:gridCol w:w="3402"/>
        <w:gridCol w:w="3401"/>
        <w:gridCol w:w="568"/>
      </w:tblGrid>
      <w:tr w:rsidR="0097648F" w:rsidRPr="00AE30D2" w:rsidTr="006C31F8">
        <w:tc>
          <w:tcPr>
            <w:tcW w:w="14742" w:type="dxa"/>
            <w:gridSpan w:val="13"/>
          </w:tcPr>
          <w:p w:rsidR="0097648F" w:rsidRDefault="0097648F" w:rsidP="006C31F8">
            <w:pPr>
              <w:bidi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</w:p>
          <w:p w:rsidR="0097648F" w:rsidRPr="009C0940" w:rsidRDefault="0097648F" w:rsidP="0097648F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 w:rsidRPr="009C0940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ثبت ترمیم های کامپوزیتی در دندانهای درمان ریشه شده با </w:t>
            </w:r>
            <w:r w:rsidRPr="009C0940">
              <w:rPr>
                <w:rFonts w:ascii="Times New Roman" w:hAnsi="Times New Roman" w:cs="Times New Roman"/>
                <w:sz w:val="28"/>
                <w:szCs w:val="28"/>
              </w:rPr>
              <w:t xml:space="preserve"> Post</w:t>
            </w:r>
          </w:p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</w:p>
        </w:tc>
      </w:tr>
      <w:tr w:rsidR="0097648F" w:rsidRPr="00AE30D2" w:rsidTr="0097648F">
        <w:tc>
          <w:tcPr>
            <w:tcW w:w="567" w:type="dxa"/>
            <w:tcBorders>
              <w:left w:val="single" w:sz="12" w:space="0" w:color="auto"/>
            </w:tcBorders>
          </w:tcPr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ردیف</w:t>
            </w:r>
          </w:p>
        </w:tc>
        <w:tc>
          <w:tcPr>
            <w:tcW w:w="1134" w:type="dxa"/>
          </w:tcPr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نام ونام خانوادگی بیمار</w:t>
            </w: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 xml:space="preserve">شماره پرونده </w:t>
            </w:r>
          </w:p>
        </w:tc>
        <w:tc>
          <w:tcPr>
            <w:tcW w:w="709" w:type="dxa"/>
            <w:tcBorders>
              <w:left w:val="single" w:sz="2" w:space="0" w:color="auto"/>
              <w:right w:val="single" w:sz="4" w:space="0" w:color="auto"/>
            </w:tcBorders>
          </w:tcPr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نوع اکلوژن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دندان مورد درمان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9C0940">
              <w:rPr>
                <w:rFonts w:ascii="Times New Roman" w:hAnsi="Times New Roman" w:cs="Times New Roman"/>
                <w:sz w:val="20"/>
                <w:szCs w:val="20"/>
              </w:rPr>
              <w:t>Post</w:t>
            </w:r>
          </w:p>
        </w:tc>
        <w:tc>
          <w:tcPr>
            <w:tcW w:w="709" w:type="dxa"/>
          </w:tcPr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اچینک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باندینگ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7648F" w:rsidRPr="00AE30D2" w:rsidRDefault="0097648F" w:rsidP="006C31F8">
            <w:pPr>
              <w:bidi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کامپوزیت</w:t>
            </w:r>
          </w:p>
        </w:tc>
        <w:tc>
          <w:tcPr>
            <w:tcW w:w="709" w:type="dxa"/>
          </w:tcPr>
          <w:p w:rsidR="0097648F" w:rsidRPr="00AE30D2" w:rsidRDefault="0097648F" w:rsidP="006C31F8">
            <w:pPr>
              <w:bidi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 xml:space="preserve">دستگاه  </w:t>
            </w:r>
            <w:r w:rsidRPr="00AE30D2">
              <w:rPr>
                <w:rFonts w:ascii="Times New Roman" w:hAnsi="Times New Roman" w:cs="Times New Roman"/>
                <w:sz w:val="20"/>
                <w:szCs w:val="20"/>
              </w:rPr>
              <w:t>light</w:t>
            </w:r>
          </w:p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402" w:type="dxa"/>
          </w:tcPr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توصیحات تکمیلی لازم در خصوص روند ترمیم</w:t>
            </w:r>
          </w:p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401" w:type="dxa"/>
          </w:tcPr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نمره وامضاءاستاد راهنما</w:t>
            </w:r>
            <w:r>
              <w:rPr>
                <w:rFonts w:ascii="Arial" w:hAnsi="Arial" w:cs="2  Mitra" w:hint="cs"/>
                <w:sz w:val="20"/>
                <w:szCs w:val="20"/>
                <w:rtl/>
              </w:rPr>
              <w:t xml:space="preserve"> و ملاحظات استاد مربوطه </w:t>
            </w:r>
          </w:p>
        </w:tc>
        <w:tc>
          <w:tcPr>
            <w:tcW w:w="568" w:type="dxa"/>
            <w:tcBorders>
              <w:right w:val="single" w:sz="12" w:space="0" w:color="auto"/>
            </w:tcBorders>
          </w:tcPr>
          <w:p w:rsidR="0097648F" w:rsidRPr="00AE30D2" w:rsidRDefault="0097648F" w:rsidP="006C31F8">
            <w:pPr>
              <w:bidi/>
              <w:ind w:right="-219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تاریخ درمان</w:t>
            </w:r>
          </w:p>
        </w:tc>
      </w:tr>
      <w:tr w:rsidR="0097648F" w:rsidRPr="00332F6D" w:rsidTr="0097648F">
        <w:tc>
          <w:tcPr>
            <w:tcW w:w="567" w:type="dxa"/>
            <w:tcBorders>
              <w:lef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134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1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8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648F" w:rsidRPr="00332F6D" w:rsidTr="0097648F">
        <w:tc>
          <w:tcPr>
            <w:tcW w:w="567" w:type="dxa"/>
            <w:tcBorders>
              <w:lef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34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1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8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648F" w:rsidRPr="00332F6D" w:rsidTr="0097648F">
        <w:tc>
          <w:tcPr>
            <w:tcW w:w="567" w:type="dxa"/>
            <w:tcBorders>
              <w:lef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134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1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8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648F" w:rsidRPr="00332F6D" w:rsidTr="0097648F">
        <w:tc>
          <w:tcPr>
            <w:tcW w:w="567" w:type="dxa"/>
            <w:tcBorders>
              <w:lef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134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1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8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648F" w:rsidRPr="00332F6D" w:rsidTr="0097648F">
        <w:tc>
          <w:tcPr>
            <w:tcW w:w="567" w:type="dxa"/>
            <w:tcBorders>
              <w:lef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134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1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8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648F" w:rsidTr="006C31F8">
        <w:tc>
          <w:tcPr>
            <w:tcW w:w="14742" w:type="dxa"/>
            <w:gridSpan w:val="13"/>
            <w:tcBorders>
              <w:left w:val="single" w:sz="12" w:space="0" w:color="auto"/>
              <w:right w:val="single" w:sz="12" w:space="0" w:color="auto"/>
            </w:tcBorders>
          </w:tcPr>
          <w:p w:rsidR="0097648F" w:rsidRDefault="0097648F" w:rsidP="0097648F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  <w:r w:rsidRPr="00AC2E80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 نمره ارزیابی نهایی گروه از دانشجو در انجام ثبت ترمیم های کامپوزیتی در دندانهای درمان ریشه شده با </w:t>
            </w:r>
            <w:r w:rsidRPr="00AC2E8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Post</w:t>
            </w:r>
            <w:r w:rsidRPr="00AC2E80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                      ا</w:t>
            </w:r>
            <w:r w:rsidRPr="00AC2E80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مضاء مدیر گروه:   </w:t>
            </w:r>
          </w:p>
          <w:p w:rsidR="0097648F" w:rsidRDefault="0097648F" w:rsidP="006C31F8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  <w:p w:rsidR="0097648F" w:rsidRPr="00EF4077" w:rsidRDefault="0097648F" w:rsidP="006C31F8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  <w:p w:rsidR="0097648F" w:rsidRDefault="0097648F" w:rsidP="006C31F8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</w:tc>
      </w:tr>
    </w:tbl>
    <w:p w:rsidR="002832CB" w:rsidRDefault="002832CB" w:rsidP="002832CB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  <w:sectPr w:rsidR="002832CB" w:rsidSect="006C31F8">
          <w:pgSz w:w="15840" w:h="12240" w:orient="landscape" w:code="1"/>
          <w:pgMar w:top="426" w:right="531" w:bottom="851" w:left="426" w:header="720" w:footer="0" w:gutter="0"/>
          <w:cols w:space="720"/>
          <w:docGrid w:linePitch="360"/>
        </w:sectPr>
      </w:pPr>
    </w:p>
    <w:p w:rsidR="00AC2E80" w:rsidRDefault="00AC2E80" w:rsidP="0087445D">
      <w:pPr>
        <w:bidi/>
        <w:rPr>
          <w:rFonts w:ascii="Times New Roman" w:hAnsi="Times New Roman" w:cs="2  Titr"/>
          <w:sz w:val="24"/>
          <w:szCs w:val="28"/>
          <w:lang w:bidi="fa-IR"/>
        </w:rPr>
      </w:pPr>
    </w:p>
    <w:tbl>
      <w:tblPr>
        <w:tblStyle w:val="TableGrid"/>
        <w:tblpPr w:leftFromText="180" w:rightFromText="180" w:vertAnchor="text" w:horzAnchor="margin" w:tblpY="-26"/>
        <w:bidiVisual/>
        <w:tblW w:w="14317" w:type="dxa"/>
        <w:tblLook w:val="04A0"/>
      </w:tblPr>
      <w:tblGrid>
        <w:gridCol w:w="567"/>
        <w:gridCol w:w="1134"/>
        <w:gridCol w:w="709"/>
        <w:gridCol w:w="708"/>
        <w:gridCol w:w="851"/>
        <w:gridCol w:w="567"/>
        <w:gridCol w:w="585"/>
        <w:gridCol w:w="691"/>
        <w:gridCol w:w="736"/>
        <w:gridCol w:w="681"/>
        <w:gridCol w:w="3260"/>
        <w:gridCol w:w="3119"/>
        <w:gridCol w:w="709"/>
      </w:tblGrid>
      <w:tr w:rsidR="00AC2E80" w:rsidRPr="00AE30D2" w:rsidTr="000A770E">
        <w:tc>
          <w:tcPr>
            <w:tcW w:w="14317" w:type="dxa"/>
            <w:gridSpan w:val="13"/>
          </w:tcPr>
          <w:p w:rsidR="00AC2E80" w:rsidRPr="00946313" w:rsidRDefault="00AC2E80" w:rsidP="0087445D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 w:rsidRPr="00946313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>ث</w:t>
            </w: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بت ترمیم هایکامپوزیت </w:t>
            </w:r>
            <w:r w:rsidR="000F02D7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>در دندانهای</w:t>
            </w:r>
            <w:r w:rsidRPr="00946313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 درمان ریشه شده بدون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Post</w:t>
            </w:r>
          </w:p>
          <w:p w:rsidR="00AC2E80" w:rsidRPr="00AE30D2" w:rsidRDefault="00AC2E80" w:rsidP="003425E4">
            <w:pPr>
              <w:bidi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</w:p>
        </w:tc>
      </w:tr>
      <w:tr w:rsidR="000A770E" w:rsidRPr="00AE30D2" w:rsidTr="006C31F8">
        <w:tc>
          <w:tcPr>
            <w:tcW w:w="567" w:type="dxa"/>
            <w:tcBorders>
              <w:left w:val="single" w:sz="12" w:space="0" w:color="auto"/>
            </w:tcBorders>
          </w:tcPr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ردیف</w:t>
            </w:r>
          </w:p>
        </w:tc>
        <w:tc>
          <w:tcPr>
            <w:tcW w:w="1134" w:type="dxa"/>
          </w:tcPr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نام ونام خانوادگی بیمار</w:t>
            </w: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 xml:space="preserve">شماره پرونده </w:t>
            </w:r>
          </w:p>
        </w:tc>
        <w:tc>
          <w:tcPr>
            <w:tcW w:w="708" w:type="dxa"/>
            <w:tcBorders>
              <w:left w:val="single" w:sz="2" w:space="0" w:color="auto"/>
              <w:right w:val="single" w:sz="4" w:space="0" w:color="auto"/>
            </w:tcBorders>
          </w:tcPr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نوع اکلوژن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دندان مورد درمان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9C0940">
              <w:rPr>
                <w:rFonts w:ascii="Times New Roman" w:hAnsi="Times New Roman" w:cs="Times New Roman"/>
                <w:sz w:val="20"/>
                <w:szCs w:val="20"/>
              </w:rPr>
              <w:t>Post</w:t>
            </w:r>
          </w:p>
        </w:tc>
        <w:tc>
          <w:tcPr>
            <w:tcW w:w="585" w:type="dxa"/>
          </w:tcPr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اچینک</w:t>
            </w:r>
          </w:p>
        </w:tc>
        <w:tc>
          <w:tcPr>
            <w:tcW w:w="691" w:type="dxa"/>
            <w:tcBorders>
              <w:right w:val="single" w:sz="4" w:space="0" w:color="auto"/>
            </w:tcBorders>
          </w:tcPr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باندینگ</w:t>
            </w:r>
          </w:p>
        </w:tc>
        <w:tc>
          <w:tcPr>
            <w:tcW w:w="736" w:type="dxa"/>
            <w:tcBorders>
              <w:left w:val="single" w:sz="4" w:space="0" w:color="auto"/>
            </w:tcBorders>
          </w:tcPr>
          <w:p w:rsidR="00AC2E80" w:rsidRPr="00AE30D2" w:rsidRDefault="00AC2E80" w:rsidP="003425E4">
            <w:pPr>
              <w:bidi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کامپوزیت</w:t>
            </w:r>
          </w:p>
        </w:tc>
        <w:tc>
          <w:tcPr>
            <w:tcW w:w="681" w:type="dxa"/>
          </w:tcPr>
          <w:p w:rsidR="00AC2E80" w:rsidRPr="00AE30D2" w:rsidRDefault="00AC2E80" w:rsidP="003425E4">
            <w:pPr>
              <w:bidi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 xml:space="preserve">دستگاه  </w:t>
            </w:r>
            <w:r w:rsidRPr="00AE30D2">
              <w:rPr>
                <w:rFonts w:ascii="Times New Roman" w:hAnsi="Times New Roman" w:cs="Times New Roman"/>
                <w:sz w:val="20"/>
                <w:szCs w:val="20"/>
              </w:rPr>
              <w:t>light</w:t>
            </w:r>
          </w:p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260" w:type="dxa"/>
          </w:tcPr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توصیحات تکمیلی لازم در خصوص روند ترمیم</w:t>
            </w:r>
          </w:p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119" w:type="dxa"/>
          </w:tcPr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نمره وامضاءاستاد راهنما</w:t>
            </w:r>
            <w:r w:rsidR="006C31F8">
              <w:rPr>
                <w:rFonts w:ascii="Arial" w:hAnsi="Arial" w:cs="2  Mitra" w:hint="cs"/>
                <w:sz w:val="20"/>
                <w:szCs w:val="20"/>
                <w:rtl/>
              </w:rPr>
              <w:t xml:space="preserve">ملا حظات مربوطه 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تاریخ درمان</w:t>
            </w:r>
          </w:p>
        </w:tc>
      </w:tr>
      <w:tr w:rsidR="000A770E" w:rsidRPr="00332F6D" w:rsidTr="006C31F8">
        <w:tc>
          <w:tcPr>
            <w:tcW w:w="567" w:type="dxa"/>
            <w:tcBorders>
              <w:lef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134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1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1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260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0A770E" w:rsidRPr="00332F6D" w:rsidTr="006C31F8">
        <w:tc>
          <w:tcPr>
            <w:tcW w:w="567" w:type="dxa"/>
            <w:tcBorders>
              <w:lef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34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1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1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260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0A770E" w:rsidRPr="00332F6D" w:rsidTr="006C31F8">
        <w:tc>
          <w:tcPr>
            <w:tcW w:w="567" w:type="dxa"/>
            <w:tcBorders>
              <w:lef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134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1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1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260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0A770E" w:rsidRPr="00332F6D" w:rsidTr="006C31F8">
        <w:tc>
          <w:tcPr>
            <w:tcW w:w="567" w:type="dxa"/>
            <w:tcBorders>
              <w:lef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134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1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1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260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0A770E" w:rsidRPr="00332F6D" w:rsidTr="006C31F8">
        <w:tc>
          <w:tcPr>
            <w:tcW w:w="567" w:type="dxa"/>
            <w:tcBorders>
              <w:lef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134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1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1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260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AC2E80" w:rsidRPr="00AC2E80" w:rsidTr="000A770E">
        <w:tc>
          <w:tcPr>
            <w:tcW w:w="14317" w:type="dxa"/>
            <w:gridSpan w:val="13"/>
            <w:tcBorders>
              <w:left w:val="single" w:sz="12" w:space="0" w:color="auto"/>
              <w:right w:val="single" w:sz="12" w:space="0" w:color="auto"/>
            </w:tcBorders>
          </w:tcPr>
          <w:p w:rsidR="00AC2E80" w:rsidRPr="00AC2E80" w:rsidRDefault="00AC2E80" w:rsidP="0087445D">
            <w:pPr>
              <w:bidi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  <w:r w:rsidRPr="00AC2E80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 نمره ارزیابی نهایی گروه از دانشجو در انجام   ثبت ترمیم های کامپوزیتی در دندانهای درمان ریشه شده ب</w:t>
            </w:r>
            <w:r w:rsidR="0087445D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>دون</w:t>
            </w:r>
            <w:r w:rsidRPr="00AC2E8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Post</w:t>
            </w:r>
            <w:r w:rsidRPr="00AC2E80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                      ا</w:t>
            </w:r>
            <w:r w:rsidRPr="00AC2E80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مضاء مدیر گروه:   </w:t>
            </w:r>
          </w:p>
          <w:p w:rsidR="00AC2E80" w:rsidRPr="00AC2E80" w:rsidRDefault="00AC2E80" w:rsidP="003425E4">
            <w:pPr>
              <w:tabs>
                <w:tab w:val="left" w:pos="1602"/>
              </w:tabs>
              <w:bidi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  <w:r w:rsidRPr="00AC2E80"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  <w:tab/>
            </w:r>
          </w:p>
          <w:p w:rsidR="00AC2E80" w:rsidRPr="00AC2E80" w:rsidRDefault="00AC2E80" w:rsidP="003425E4">
            <w:pPr>
              <w:bidi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</w:p>
          <w:p w:rsidR="00AC2E80" w:rsidRPr="00AC2E80" w:rsidRDefault="00AC2E80" w:rsidP="003425E4">
            <w:pPr>
              <w:bidi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</w:p>
        </w:tc>
      </w:tr>
    </w:tbl>
    <w:p w:rsidR="00356F8B" w:rsidRDefault="00356F8B" w:rsidP="005A6F3B">
      <w:pPr>
        <w:rPr>
          <w:rFonts w:ascii="Times New Roman" w:hAnsi="Times New Roman" w:cs="2  Titr"/>
          <w:sz w:val="24"/>
          <w:szCs w:val="28"/>
          <w:lang w:bidi="fa-IR"/>
        </w:rPr>
      </w:pPr>
    </w:p>
    <w:tbl>
      <w:tblPr>
        <w:tblStyle w:val="TableGrid"/>
        <w:tblpPr w:leftFromText="180" w:rightFromText="180" w:vertAnchor="text" w:horzAnchor="margin" w:tblpY="-26"/>
        <w:bidiVisual/>
        <w:tblW w:w="14743" w:type="dxa"/>
        <w:tblLook w:val="04A0"/>
      </w:tblPr>
      <w:tblGrid>
        <w:gridCol w:w="567"/>
        <w:gridCol w:w="1276"/>
        <w:gridCol w:w="709"/>
        <w:gridCol w:w="708"/>
        <w:gridCol w:w="851"/>
        <w:gridCol w:w="709"/>
        <w:gridCol w:w="585"/>
        <w:gridCol w:w="690"/>
        <w:gridCol w:w="736"/>
        <w:gridCol w:w="682"/>
        <w:gridCol w:w="3402"/>
        <w:gridCol w:w="3119"/>
        <w:gridCol w:w="709"/>
      </w:tblGrid>
      <w:tr w:rsidR="00C80436" w:rsidRPr="00AE30D2" w:rsidTr="006B18E6">
        <w:trPr>
          <w:trHeight w:val="848"/>
        </w:trPr>
        <w:tc>
          <w:tcPr>
            <w:tcW w:w="14743" w:type="dxa"/>
            <w:gridSpan w:val="13"/>
          </w:tcPr>
          <w:p w:rsidR="00C80436" w:rsidRPr="001919B8" w:rsidRDefault="00C80436" w:rsidP="0066738F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 w:rsidRPr="001919B8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lastRenderedPageBreak/>
              <w:t xml:space="preserve">ثبت ترمیم های </w:t>
            </w:r>
            <w:r w:rsidR="0066738F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وسیع </w:t>
            </w:r>
            <w:r w:rsidRPr="001919B8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>کامپوزیت در دندانهای وایتال</w:t>
            </w:r>
          </w:p>
          <w:p w:rsidR="00C80436" w:rsidRPr="00AE30D2" w:rsidRDefault="00C80436" w:rsidP="006B18E6">
            <w:pPr>
              <w:bidi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</w:p>
        </w:tc>
      </w:tr>
      <w:tr w:rsidR="00C80436" w:rsidRPr="00AE30D2" w:rsidTr="006B18E6">
        <w:trPr>
          <w:trHeight w:val="803"/>
        </w:trPr>
        <w:tc>
          <w:tcPr>
            <w:tcW w:w="567" w:type="dxa"/>
            <w:tcBorders>
              <w:left w:val="single" w:sz="12" w:space="0" w:color="auto"/>
            </w:tcBorders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ردیف</w:t>
            </w:r>
          </w:p>
        </w:tc>
        <w:tc>
          <w:tcPr>
            <w:tcW w:w="1276" w:type="dxa"/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>
              <w:rPr>
                <w:rFonts w:ascii="Arial" w:hAnsi="Arial" w:cs="2  Mitra" w:hint="cs"/>
                <w:sz w:val="20"/>
                <w:szCs w:val="20"/>
                <w:rtl/>
              </w:rPr>
              <w:t xml:space="preserve">نام ونام </w:t>
            </w: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خانوادگی بیمار</w:t>
            </w: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 xml:space="preserve">شماره پرونده </w:t>
            </w:r>
          </w:p>
        </w:tc>
        <w:tc>
          <w:tcPr>
            <w:tcW w:w="708" w:type="dxa"/>
            <w:tcBorders>
              <w:left w:val="single" w:sz="2" w:space="0" w:color="auto"/>
              <w:right w:val="single" w:sz="4" w:space="0" w:color="auto"/>
            </w:tcBorders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نوع اکلوژن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دندان مورد درمان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9C0940">
              <w:rPr>
                <w:rFonts w:ascii="Times New Roman" w:hAnsi="Times New Roman" w:cs="Times New Roman"/>
                <w:sz w:val="20"/>
                <w:szCs w:val="20"/>
              </w:rPr>
              <w:t>Post</w:t>
            </w:r>
          </w:p>
        </w:tc>
        <w:tc>
          <w:tcPr>
            <w:tcW w:w="585" w:type="dxa"/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اچینک</w:t>
            </w:r>
          </w:p>
        </w:tc>
        <w:tc>
          <w:tcPr>
            <w:tcW w:w="690" w:type="dxa"/>
            <w:tcBorders>
              <w:right w:val="single" w:sz="4" w:space="0" w:color="auto"/>
            </w:tcBorders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باندینگ</w:t>
            </w:r>
          </w:p>
        </w:tc>
        <w:tc>
          <w:tcPr>
            <w:tcW w:w="736" w:type="dxa"/>
            <w:tcBorders>
              <w:left w:val="single" w:sz="4" w:space="0" w:color="auto"/>
            </w:tcBorders>
          </w:tcPr>
          <w:p w:rsidR="00C80436" w:rsidRPr="00AE30D2" w:rsidRDefault="00C80436" w:rsidP="006B18E6">
            <w:pPr>
              <w:bidi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کامپوزیت</w:t>
            </w:r>
          </w:p>
        </w:tc>
        <w:tc>
          <w:tcPr>
            <w:tcW w:w="682" w:type="dxa"/>
          </w:tcPr>
          <w:p w:rsidR="00C80436" w:rsidRPr="00AE30D2" w:rsidRDefault="00C80436" w:rsidP="006B18E6">
            <w:pPr>
              <w:bidi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 xml:space="preserve">دستگاه  </w:t>
            </w:r>
            <w:r w:rsidRPr="00AE30D2">
              <w:rPr>
                <w:rFonts w:ascii="Times New Roman" w:hAnsi="Times New Roman" w:cs="Times New Roman"/>
                <w:sz w:val="20"/>
                <w:szCs w:val="20"/>
              </w:rPr>
              <w:t>light</w:t>
            </w:r>
          </w:p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402" w:type="dxa"/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توصیحات تکمیلی لازم در خصوص روند ترمیم</w:t>
            </w:r>
          </w:p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119" w:type="dxa"/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نمره وامضاءاستاد راهنما</w:t>
            </w:r>
            <w:r>
              <w:rPr>
                <w:rFonts w:ascii="Arial" w:hAnsi="Arial" w:cs="2  Mitra" w:hint="cs"/>
                <w:sz w:val="20"/>
                <w:szCs w:val="20"/>
                <w:rtl/>
              </w:rPr>
              <w:t xml:space="preserve"> ملاحظات مربوطه 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تاریخ درمان</w:t>
            </w:r>
          </w:p>
        </w:tc>
      </w:tr>
      <w:tr w:rsidR="00C80436" w:rsidRPr="00332F6D" w:rsidTr="006B18E6">
        <w:trPr>
          <w:trHeight w:val="833"/>
        </w:trPr>
        <w:tc>
          <w:tcPr>
            <w:tcW w:w="567" w:type="dxa"/>
            <w:tcBorders>
              <w:lef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27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80436" w:rsidRPr="00332F6D" w:rsidTr="006B18E6">
        <w:trPr>
          <w:trHeight w:val="833"/>
        </w:trPr>
        <w:tc>
          <w:tcPr>
            <w:tcW w:w="567" w:type="dxa"/>
            <w:tcBorders>
              <w:lef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27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80436" w:rsidRPr="00332F6D" w:rsidTr="006B18E6">
        <w:trPr>
          <w:trHeight w:val="848"/>
        </w:trPr>
        <w:tc>
          <w:tcPr>
            <w:tcW w:w="567" w:type="dxa"/>
            <w:tcBorders>
              <w:lef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27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80436" w:rsidRPr="00332F6D" w:rsidTr="006B18E6">
        <w:trPr>
          <w:trHeight w:val="833"/>
        </w:trPr>
        <w:tc>
          <w:tcPr>
            <w:tcW w:w="567" w:type="dxa"/>
            <w:tcBorders>
              <w:lef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27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80436" w:rsidRPr="00332F6D" w:rsidTr="006B18E6">
        <w:trPr>
          <w:trHeight w:val="848"/>
        </w:trPr>
        <w:tc>
          <w:tcPr>
            <w:tcW w:w="567" w:type="dxa"/>
            <w:tcBorders>
              <w:lef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27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80436" w:rsidRPr="00AC2E80" w:rsidTr="006B18E6">
        <w:trPr>
          <w:trHeight w:val="1189"/>
        </w:trPr>
        <w:tc>
          <w:tcPr>
            <w:tcW w:w="14743" w:type="dxa"/>
            <w:gridSpan w:val="13"/>
            <w:tcBorders>
              <w:left w:val="single" w:sz="12" w:space="0" w:color="auto"/>
              <w:right w:val="single" w:sz="12" w:space="0" w:color="auto"/>
            </w:tcBorders>
          </w:tcPr>
          <w:p w:rsidR="00C80436" w:rsidRPr="00AC2E80" w:rsidRDefault="00C80436" w:rsidP="00FC76F8">
            <w:pPr>
              <w:bidi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  <w:r w:rsidRPr="001919B8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 نمره ارزیابی نهایی گروه از دانشجو در انجامترمیم های </w:t>
            </w:r>
            <w:r w:rsidR="00FC76F8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وسیع </w:t>
            </w:r>
            <w:r w:rsidRPr="001919B8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>کامپوزیت در دندانهای وایتال</w:t>
            </w:r>
            <w:r w:rsidR="00FC76F8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                                                      ا</w:t>
            </w:r>
            <w:r w:rsidRPr="00AC2E80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مضاء مدیر گروه:   </w:t>
            </w:r>
          </w:p>
          <w:p w:rsidR="00C80436" w:rsidRPr="00AC2E80" w:rsidRDefault="00C80436" w:rsidP="006B18E6">
            <w:pPr>
              <w:tabs>
                <w:tab w:val="left" w:pos="1602"/>
              </w:tabs>
              <w:bidi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  <w:r w:rsidRPr="00AC2E80"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  <w:tab/>
            </w:r>
          </w:p>
          <w:p w:rsidR="00C80436" w:rsidRDefault="00C80436" w:rsidP="006B18E6">
            <w:pPr>
              <w:bidi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</w:p>
          <w:p w:rsidR="00C80436" w:rsidRPr="00AC2E80" w:rsidRDefault="00C80436" w:rsidP="006B18E6">
            <w:pPr>
              <w:bidi/>
              <w:jc w:val="both"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</w:p>
        </w:tc>
      </w:tr>
    </w:tbl>
    <w:p w:rsidR="00356F8B" w:rsidRDefault="00356F8B" w:rsidP="00C80436">
      <w:pPr>
        <w:bidi/>
        <w:rPr>
          <w:rFonts w:ascii="Times New Roman" w:hAnsi="Times New Roman" w:cs="2  Titr"/>
          <w:sz w:val="24"/>
          <w:szCs w:val="28"/>
          <w:rtl/>
          <w:lang w:bidi="fa-IR"/>
        </w:rPr>
      </w:pPr>
    </w:p>
    <w:tbl>
      <w:tblPr>
        <w:tblStyle w:val="TableGrid"/>
        <w:tblpPr w:leftFromText="180" w:rightFromText="180" w:vertAnchor="text" w:horzAnchor="margin" w:tblpY="-26"/>
        <w:bidiVisual/>
        <w:tblW w:w="14743" w:type="dxa"/>
        <w:tblLook w:val="04A0"/>
      </w:tblPr>
      <w:tblGrid>
        <w:gridCol w:w="567"/>
        <w:gridCol w:w="1276"/>
        <w:gridCol w:w="709"/>
        <w:gridCol w:w="708"/>
        <w:gridCol w:w="851"/>
        <w:gridCol w:w="709"/>
        <w:gridCol w:w="585"/>
        <w:gridCol w:w="690"/>
        <w:gridCol w:w="736"/>
        <w:gridCol w:w="682"/>
        <w:gridCol w:w="3402"/>
        <w:gridCol w:w="3119"/>
        <w:gridCol w:w="709"/>
      </w:tblGrid>
      <w:tr w:rsidR="00C80436" w:rsidRPr="00AE30D2" w:rsidTr="006B18E6">
        <w:trPr>
          <w:trHeight w:val="848"/>
        </w:trPr>
        <w:tc>
          <w:tcPr>
            <w:tcW w:w="14743" w:type="dxa"/>
            <w:gridSpan w:val="13"/>
          </w:tcPr>
          <w:p w:rsidR="00C80436" w:rsidRPr="001919B8" w:rsidRDefault="00C80436" w:rsidP="00C40F57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 w:rsidRPr="001919B8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lastRenderedPageBreak/>
              <w:t xml:space="preserve">ثبت ترمیم های کامپوزیت کلاسیک </w:t>
            </w:r>
          </w:p>
          <w:p w:rsidR="00C80436" w:rsidRPr="00AE30D2" w:rsidRDefault="00C80436" w:rsidP="006B18E6">
            <w:pPr>
              <w:bidi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</w:p>
        </w:tc>
      </w:tr>
      <w:tr w:rsidR="00C80436" w:rsidRPr="00AE30D2" w:rsidTr="006B18E6">
        <w:trPr>
          <w:trHeight w:val="803"/>
        </w:trPr>
        <w:tc>
          <w:tcPr>
            <w:tcW w:w="567" w:type="dxa"/>
            <w:tcBorders>
              <w:left w:val="single" w:sz="12" w:space="0" w:color="auto"/>
            </w:tcBorders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ردیف</w:t>
            </w:r>
          </w:p>
        </w:tc>
        <w:tc>
          <w:tcPr>
            <w:tcW w:w="1276" w:type="dxa"/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>
              <w:rPr>
                <w:rFonts w:ascii="Arial" w:hAnsi="Arial" w:cs="2  Mitra" w:hint="cs"/>
                <w:sz w:val="20"/>
                <w:szCs w:val="20"/>
                <w:rtl/>
              </w:rPr>
              <w:t xml:space="preserve">نام ونام </w:t>
            </w: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خانوادگی بیمار</w:t>
            </w: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 xml:space="preserve">شماره پرونده </w:t>
            </w:r>
          </w:p>
        </w:tc>
        <w:tc>
          <w:tcPr>
            <w:tcW w:w="708" w:type="dxa"/>
            <w:tcBorders>
              <w:left w:val="single" w:sz="2" w:space="0" w:color="auto"/>
              <w:right w:val="single" w:sz="4" w:space="0" w:color="auto"/>
            </w:tcBorders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نوع اکلوژن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دندان مورد درمان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9C0940">
              <w:rPr>
                <w:rFonts w:ascii="Times New Roman" w:hAnsi="Times New Roman" w:cs="Times New Roman"/>
                <w:sz w:val="20"/>
                <w:szCs w:val="20"/>
              </w:rPr>
              <w:t>Post</w:t>
            </w:r>
          </w:p>
        </w:tc>
        <w:tc>
          <w:tcPr>
            <w:tcW w:w="585" w:type="dxa"/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اچینک</w:t>
            </w:r>
          </w:p>
        </w:tc>
        <w:tc>
          <w:tcPr>
            <w:tcW w:w="690" w:type="dxa"/>
            <w:tcBorders>
              <w:right w:val="single" w:sz="4" w:space="0" w:color="auto"/>
            </w:tcBorders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باندینگ</w:t>
            </w:r>
          </w:p>
        </w:tc>
        <w:tc>
          <w:tcPr>
            <w:tcW w:w="736" w:type="dxa"/>
            <w:tcBorders>
              <w:left w:val="single" w:sz="4" w:space="0" w:color="auto"/>
            </w:tcBorders>
          </w:tcPr>
          <w:p w:rsidR="00C80436" w:rsidRPr="00AE30D2" w:rsidRDefault="00C80436" w:rsidP="006B18E6">
            <w:pPr>
              <w:bidi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کامپوزیت</w:t>
            </w:r>
          </w:p>
        </w:tc>
        <w:tc>
          <w:tcPr>
            <w:tcW w:w="682" w:type="dxa"/>
          </w:tcPr>
          <w:p w:rsidR="00C80436" w:rsidRPr="00AE30D2" w:rsidRDefault="00C80436" w:rsidP="006B18E6">
            <w:pPr>
              <w:bidi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 xml:space="preserve">دستگاه  </w:t>
            </w:r>
            <w:r w:rsidRPr="00AE30D2">
              <w:rPr>
                <w:rFonts w:ascii="Times New Roman" w:hAnsi="Times New Roman" w:cs="Times New Roman"/>
                <w:sz w:val="20"/>
                <w:szCs w:val="20"/>
              </w:rPr>
              <w:t>light</w:t>
            </w:r>
          </w:p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402" w:type="dxa"/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توصیحات تکمیلی لازم در خصوص روند ترمیم</w:t>
            </w:r>
          </w:p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119" w:type="dxa"/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نمره وامضاءاستاد راهنما</w:t>
            </w:r>
            <w:r>
              <w:rPr>
                <w:rFonts w:ascii="Arial" w:hAnsi="Arial" w:cs="2  Mitra" w:hint="cs"/>
                <w:sz w:val="20"/>
                <w:szCs w:val="20"/>
                <w:rtl/>
              </w:rPr>
              <w:t xml:space="preserve"> ملاحظات مربوطه 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تاریخ درمان</w:t>
            </w:r>
          </w:p>
        </w:tc>
      </w:tr>
      <w:tr w:rsidR="00C80436" w:rsidRPr="00332F6D" w:rsidTr="006B18E6">
        <w:trPr>
          <w:trHeight w:val="833"/>
        </w:trPr>
        <w:tc>
          <w:tcPr>
            <w:tcW w:w="567" w:type="dxa"/>
            <w:tcBorders>
              <w:lef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27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80436" w:rsidRPr="00332F6D" w:rsidTr="006B18E6">
        <w:trPr>
          <w:trHeight w:val="833"/>
        </w:trPr>
        <w:tc>
          <w:tcPr>
            <w:tcW w:w="567" w:type="dxa"/>
            <w:tcBorders>
              <w:lef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27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80436" w:rsidRPr="00332F6D" w:rsidTr="006B18E6">
        <w:trPr>
          <w:trHeight w:val="848"/>
        </w:trPr>
        <w:tc>
          <w:tcPr>
            <w:tcW w:w="567" w:type="dxa"/>
            <w:tcBorders>
              <w:lef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27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80436" w:rsidRPr="00332F6D" w:rsidTr="006B18E6">
        <w:trPr>
          <w:trHeight w:val="833"/>
        </w:trPr>
        <w:tc>
          <w:tcPr>
            <w:tcW w:w="567" w:type="dxa"/>
            <w:tcBorders>
              <w:lef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27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80436" w:rsidRPr="00332F6D" w:rsidTr="006B18E6">
        <w:trPr>
          <w:trHeight w:val="848"/>
        </w:trPr>
        <w:tc>
          <w:tcPr>
            <w:tcW w:w="567" w:type="dxa"/>
            <w:tcBorders>
              <w:lef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27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80436" w:rsidRPr="00AC2E80" w:rsidTr="006B18E6">
        <w:trPr>
          <w:trHeight w:val="1189"/>
        </w:trPr>
        <w:tc>
          <w:tcPr>
            <w:tcW w:w="14743" w:type="dxa"/>
            <w:gridSpan w:val="13"/>
            <w:tcBorders>
              <w:left w:val="single" w:sz="12" w:space="0" w:color="auto"/>
              <w:right w:val="single" w:sz="12" w:space="0" w:color="auto"/>
            </w:tcBorders>
          </w:tcPr>
          <w:p w:rsidR="00C80436" w:rsidRPr="00AC2E80" w:rsidRDefault="00C80436" w:rsidP="00C40F57">
            <w:pPr>
              <w:bidi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  <w:r w:rsidRPr="001919B8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 نمره ارزیابی نهایی گروه از دانشجو در انجامترمیم های کامپوزیت کلاسیک</w:t>
            </w:r>
            <w:r w:rsidR="008F7958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                                                      ا</w:t>
            </w:r>
            <w:r w:rsidRPr="00AC2E80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مضاء مدیر گروه:   </w:t>
            </w:r>
          </w:p>
          <w:p w:rsidR="00C80436" w:rsidRPr="00AC2E80" w:rsidRDefault="00C80436" w:rsidP="006B18E6">
            <w:pPr>
              <w:tabs>
                <w:tab w:val="left" w:pos="1602"/>
              </w:tabs>
              <w:bidi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  <w:r w:rsidRPr="00AC2E80"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  <w:tab/>
            </w:r>
          </w:p>
          <w:p w:rsidR="00C80436" w:rsidRDefault="00C80436" w:rsidP="006B18E6">
            <w:pPr>
              <w:bidi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</w:p>
          <w:p w:rsidR="00C80436" w:rsidRPr="00AC2E80" w:rsidRDefault="00C80436" w:rsidP="006B18E6">
            <w:pPr>
              <w:bidi/>
              <w:jc w:val="both"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</w:p>
        </w:tc>
      </w:tr>
    </w:tbl>
    <w:p w:rsidR="00356F8B" w:rsidRDefault="00356F8B" w:rsidP="00C80436">
      <w:pPr>
        <w:bidi/>
        <w:rPr>
          <w:rFonts w:ascii="Times New Roman" w:hAnsi="Times New Roman" w:cs="2  Titr"/>
          <w:sz w:val="24"/>
          <w:szCs w:val="28"/>
          <w:rtl/>
          <w:lang w:bidi="fa-IR"/>
        </w:rPr>
      </w:pPr>
    </w:p>
    <w:tbl>
      <w:tblPr>
        <w:tblStyle w:val="TableGrid16"/>
        <w:tblpPr w:leftFromText="180" w:rightFromText="180" w:vertAnchor="text" w:horzAnchor="margin" w:tblpY="-47"/>
        <w:bidiVisual/>
        <w:tblW w:w="0" w:type="auto"/>
        <w:tblLook w:val="04A0"/>
      </w:tblPr>
      <w:tblGrid>
        <w:gridCol w:w="577"/>
        <w:gridCol w:w="1234"/>
        <w:gridCol w:w="701"/>
        <w:gridCol w:w="836"/>
        <w:gridCol w:w="1098"/>
        <w:gridCol w:w="699"/>
        <w:gridCol w:w="703"/>
        <w:gridCol w:w="4428"/>
        <w:gridCol w:w="3237"/>
        <w:gridCol w:w="700"/>
      </w:tblGrid>
      <w:tr w:rsidR="00976181" w:rsidRPr="00976181" w:rsidTr="006B18E6">
        <w:tc>
          <w:tcPr>
            <w:tcW w:w="14742" w:type="dxa"/>
            <w:gridSpan w:val="10"/>
          </w:tcPr>
          <w:p w:rsidR="00976181" w:rsidRPr="00976181" w:rsidRDefault="00976181" w:rsidP="00976181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lastRenderedPageBreak/>
              <w:t>ثبت ترمیم های آمالگام</w:t>
            </w:r>
            <w:r w:rsidRPr="00976181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 در دندانهای  درمان ریشه شده با </w:t>
            </w:r>
            <w:r w:rsidRPr="009761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Post</w:t>
            </w:r>
          </w:p>
          <w:p w:rsidR="00976181" w:rsidRPr="00976181" w:rsidRDefault="00976181" w:rsidP="00976181">
            <w:pPr>
              <w:bidi/>
              <w:jc w:val="center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976181" w:rsidRPr="00976181" w:rsidTr="006B18E6">
        <w:tc>
          <w:tcPr>
            <w:tcW w:w="576" w:type="dxa"/>
            <w:tcBorders>
              <w:left w:val="single" w:sz="12" w:space="0" w:color="auto"/>
            </w:tcBorders>
          </w:tcPr>
          <w:p w:rsidR="00976181" w:rsidRPr="00976181" w:rsidRDefault="00976181" w:rsidP="00976181">
            <w:pPr>
              <w:bidi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976181">
              <w:rPr>
                <w:rFonts w:ascii="Arial" w:hAnsi="Arial" w:cs="2  Mitra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1266" w:type="dxa"/>
          </w:tcPr>
          <w:p w:rsidR="00976181" w:rsidRPr="00976181" w:rsidRDefault="00976181" w:rsidP="00976181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>نام و نام خانوادگی بیمار</w:t>
            </w: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976181" w:rsidRPr="00976181" w:rsidRDefault="00976181" w:rsidP="00976181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 xml:space="preserve">شماره پرونده 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76181" w:rsidRPr="00976181" w:rsidRDefault="00976181" w:rsidP="00976181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>نوع اکلوژن</w:t>
            </w:r>
          </w:p>
        </w:tc>
        <w:tc>
          <w:tcPr>
            <w:tcW w:w="1134" w:type="dxa"/>
          </w:tcPr>
          <w:p w:rsidR="00976181" w:rsidRPr="00976181" w:rsidRDefault="00976181" w:rsidP="00976181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>دندان مورد درمان</w:t>
            </w:r>
          </w:p>
        </w:tc>
        <w:tc>
          <w:tcPr>
            <w:tcW w:w="708" w:type="dxa"/>
          </w:tcPr>
          <w:p w:rsidR="00976181" w:rsidRPr="00976181" w:rsidRDefault="00976181" w:rsidP="00976181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>بیس ولاینر</w:t>
            </w:r>
          </w:p>
        </w:tc>
        <w:tc>
          <w:tcPr>
            <w:tcW w:w="709" w:type="dxa"/>
          </w:tcPr>
          <w:p w:rsidR="00976181" w:rsidRPr="00976181" w:rsidRDefault="00976181" w:rsidP="00976181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>نوع آمالگام</w:t>
            </w:r>
          </w:p>
        </w:tc>
        <w:tc>
          <w:tcPr>
            <w:tcW w:w="4678" w:type="dxa"/>
          </w:tcPr>
          <w:p w:rsidR="00976181" w:rsidRPr="00976181" w:rsidRDefault="00976181" w:rsidP="00976181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 xml:space="preserve">توصیحات تکمیلی لازم در خصوص روند ترمیم </w:t>
            </w:r>
          </w:p>
          <w:p w:rsidR="00976181" w:rsidRPr="00976181" w:rsidRDefault="00976181" w:rsidP="00976181">
            <w:pPr>
              <w:bidi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</w:tcPr>
          <w:p w:rsidR="00976181" w:rsidRPr="00976181" w:rsidRDefault="00976181" w:rsidP="00976181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 xml:space="preserve">نمره و امضاءاستاد راهنماو ملاحظات  مربوطه 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6181" w:rsidRPr="00976181" w:rsidRDefault="00976181" w:rsidP="00976181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>تاریخ درمان</w:t>
            </w:r>
          </w:p>
        </w:tc>
      </w:tr>
      <w:tr w:rsidR="00976181" w:rsidRPr="00976181" w:rsidTr="006B18E6">
        <w:tc>
          <w:tcPr>
            <w:tcW w:w="576" w:type="dxa"/>
            <w:tcBorders>
              <w:left w:val="single" w:sz="1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976181"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266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34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678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6181" w:rsidRPr="00976181" w:rsidTr="006B18E6">
        <w:tc>
          <w:tcPr>
            <w:tcW w:w="576" w:type="dxa"/>
            <w:tcBorders>
              <w:left w:val="single" w:sz="1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976181"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266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34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678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6181" w:rsidRPr="00976181" w:rsidTr="006B18E6">
        <w:tc>
          <w:tcPr>
            <w:tcW w:w="576" w:type="dxa"/>
            <w:tcBorders>
              <w:left w:val="single" w:sz="1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976181"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266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34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678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6181" w:rsidRPr="00976181" w:rsidTr="006B18E6">
        <w:tc>
          <w:tcPr>
            <w:tcW w:w="576" w:type="dxa"/>
            <w:tcBorders>
              <w:left w:val="single" w:sz="1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976181"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266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34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678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6181" w:rsidRPr="00976181" w:rsidTr="006B18E6">
        <w:tc>
          <w:tcPr>
            <w:tcW w:w="576" w:type="dxa"/>
            <w:tcBorders>
              <w:left w:val="single" w:sz="1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976181"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266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34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678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6181" w:rsidRPr="00976181" w:rsidTr="006B18E6">
        <w:tc>
          <w:tcPr>
            <w:tcW w:w="14742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:rsidR="00976181" w:rsidRPr="00976181" w:rsidRDefault="00976181" w:rsidP="00976181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  <w:r w:rsidRPr="00976181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    نمره ارزیابی نهایی گروه از دانشجو در انجام ترمیم های  آمالگام  در دندانهای  درمان ریشه شده با</w:t>
            </w:r>
            <w:r w:rsidRPr="009761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Post</w:t>
            </w:r>
            <w:r w:rsidRPr="00976181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:امضاء مدیر گروه:   </w:t>
            </w:r>
          </w:p>
          <w:p w:rsidR="00976181" w:rsidRPr="00976181" w:rsidRDefault="00976181" w:rsidP="00976181">
            <w:pPr>
              <w:bidi/>
              <w:rPr>
                <w:rFonts w:asciiTheme="minorBidi" w:hAnsiTheme="minorBidi" w:cs="2  Mitra"/>
                <w:b/>
                <w:bCs/>
                <w:sz w:val="4"/>
                <w:szCs w:val="4"/>
                <w:rtl/>
              </w:rPr>
            </w:pPr>
          </w:p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</w:tbl>
    <w:p w:rsidR="00356F8B" w:rsidRDefault="00356F8B" w:rsidP="005A6F3B">
      <w:pPr>
        <w:rPr>
          <w:rFonts w:ascii="Times New Roman" w:hAnsi="Times New Roman" w:cs="2  Titr"/>
          <w:sz w:val="24"/>
          <w:szCs w:val="28"/>
          <w:rtl/>
          <w:lang w:bidi="fa-IR"/>
        </w:rPr>
      </w:pPr>
    </w:p>
    <w:tbl>
      <w:tblPr>
        <w:tblStyle w:val="TableGrid17"/>
        <w:tblpPr w:leftFromText="180" w:rightFromText="180" w:vertAnchor="text" w:horzAnchor="margin" w:tblpY="-26"/>
        <w:bidiVisual/>
        <w:tblW w:w="0" w:type="auto"/>
        <w:tblLook w:val="04A0"/>
      </w:tblPr>
      <w:tblGrid>
        <w:gridCol w:w="562"/>
        <w:gridCol w:w="1238"/>
        <w:gridCol w:w="558"/>
        <w:gridCol w:w="587"/>
        <w:gridCol w:w="938"/>
        <w:gridCol w:w="567"/>
        <w:gridCol w:w="1107"/>
        <w:gridCol w:w="687"/>
        <w:gridCol w:w="736"/>
        <w:gridCol w:w="676"/>
        <w:gridCol w:w="2929"/>
        <w:gridCol w:w="3063"/>
        <w:gridCol w:w="565"/>
      </w:tblGrid>
      <w:tr w:rsidR="00062DC7" w:rsidRPr="00062DC7" w:rsidTr="006B18E6">
        <w:tc>
          <w:tcPr>
            <w:tcW w:w="14742" w:type="dxa"/>
            <w:gridSpan w:val="13"/>
          </w:tcPr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 w:rsidRPr="00062DC7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lastRenderedPageBreak/>
              <w:t xml:space="preserve">ثبت ترمیم های  آمالگام در دندانهای  درمان ریشه شده بدون </w:t>
            </w:r>
            <w:r w:rsidRPr="00062D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Post</w:t>
            </w:r>
          </w:p>
          <w:p w:rsidR="00062DC7" w:rsidRPr="00062DC7" w:rsidRDefault="00062DC7" w:rsidP="00062DC7">
            <w:pPr>
              <w:bidi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</w:p>
        </w:tc>
      </w:tr>
      <w:tr w:rsidR="00062DC7" w:rsidRPr="00062DC7" w:rsidTr="006B18E6">
        <w:tc>
          <w:tcPr>
            <w:tcW w:w="567" w:type="dxa"/>
            <w:tcBorders>
              <w:left w:val="single" w:sz="12" w:space="0" w:color="auto"/>
            </w:tcBorders>
          </w:tcPr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062DC7">
              <w:rPr>
                <w:rFonts w:ascii="Arial" w:hAnsi="Arial" w:cs="2  Mitra" w:hint="cs"/>
                <w:sz w:val="20"/>
                <w:szCs w:val="20"/>
                <w:rtl/>
              </w:rPr>
              <w:t>ردیف</w:t>
            </w:r>
          </w:p>
        </w:tc>
        <w:tc>
          <w:tcPr>
            <w:tcW w:w="1284" w:type="dxa"/>
          </w:tcPr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062DC7">
              <w:rPr>
                <w:rFonts w:ascii="Arial" w:hAnsi="Arial" w:cs="2  Mitra" w:hint="cs"/>
                <w:sz w:val="20"/>
                <w:szCs w:val="20"/>
                <w:rtl/>
              </w:rPr>
              <w:t>نام و نام خانوادگی بیمار</w:t>
            </w:r>
          </w:p>
        </w:tc>
        <w:tc>
          <w:tcPr>
            <w:tcW w:w="558" w:type="dxa"/>
            <w:tcBorders>
              <w:right w:val="single" w:sz="2" w:space="0" w:color="auto"/>
            </w:tcBorders>
          </w:tcPr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062DC7">
              <w:rPr>
                <w:rFonts w:ascii="Arial" w:hAnsi="Arial" w:cs="2  Mitra" w:hint="cs"/>
                <w:sz w:val="20"/>
                <w:szCs w:val="20"/>
                <w:rtl/>
              </w:rPr>
              <w:t xml:space="preserve">شماره پرونده </w:t>
            </w:r>
          </w:p>
        </w:tc>
        <w:tc>
          <w:tcPr>
            <w:tcW w:w="587" w:type="dxa"/>
            <w:tcBorders>
              <w:left w:val="single" w:sz="2" w:space="0" w:color="auto"/>
              <w:right w:val="single" w:sz="4" w:space="0" w:color="auto"/>
            </w:tcBorders>
          </w:tcPr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062DC7">
              <w:rPr>
                <w:rFonts w:ascii="Arial" w:hAnsi="Arial" w:cs="2  Mitra" w:hint="cs"/>
                <w:sz w:val="20"/>
                <w:szCs w:val="20"/>
                <w:rtl/>
              </w:rPr>
              <w:t>نوع اکلوژن</w:t>
            </w:r>
          </w:p>
        </w:tc>
        <w:tc>
          <w:tcPr>
            <w:tcW w:w="973" w:type="dxa"/>
            <w:tcBorders>
              <w:left w:val="single" w:sz="4" w:space="0" w:color="auto"/>
              <w:right w:val="single" w:sz="4" w:space="0" w:color="auto"/>
            </w:tcBorders>
          </w:tcPr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062DC7">
              <w:rPr>
                <w:rFonts w:ascii="Arial" w:hAnsi="Arial" w:cs="2  Mitra" w:hint="cs"/>
                <w:sz w:val="20"/>
                <w:szCs w:val="20"/>
                <w:rtl/>
              </w:rPr>
              <w:t>دندان مورد درمان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062DC7">
              <w:rPr>
                <w:rFonts w:ascii="Times New Roman" w:hAnsi="Times New Roman" w:cs="Times New Roman"/>
                <w:sz w:val="20"/>
                <w:szCs w:val="20"/>
              </w:rPr>
              <w:t>Post</w:t>
            </w:r>
          </w:p>
        </w:tc>
        <w:tc>
          <w:tcPr>
            <w:tcW w:w="1152" w:type="dxa"/>
          </w:tcPr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062DC7">
              <w:rPr>
                <w:rFonts w:ascii="F_Mitra" w:hAnsi="F_Mitra" w:cs="2  Mitra" w:hint="cs"/>
                <w:sz w:val="20"/>
                <w:szCs w:val="20"/>
                <w:rtl/>
              </w:rPr>
              <w:t>اچینک</w:t>
            </w:r>
          </w:p>
        </w:tc>
        <w:tc>
          <w:tcPr>
            <w:tcW w:w="690" w:type="dxa"/>
            <w:tcBorders>
              <w:right w:val="single" w:sz="4" w:space="0" w:color="auto"/>
            </w:tcBorders>
          </w:tcPr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062DC7">
              <w:rPr>
                <w:rFonts w:ascii="F_Mitra" w:hAnsi="F_Mitra" w:cs="2  Mitra" w:hint="cs"/>
                <w:sz w:val="20"/>
                <w:szCs w:val="20"/>
                <w:rtl/>
              </w:rPr>
              <w:t>باندینگ</w:t>
            </w:r>
          </w:p>
        </w:tc>
        <w:tc>
          <w:tcPr>
            <w:tcW w:w="736" w:type="dxa"/>
            <w:tcBorders>
              <w:left w:val="single" w:sz="4" w:space="0" w:color="auto"/>
            </w:tcBorders>
          </w:tcPr>
          <w:p w:rsidR="00062DC7" w:rsidRPr="00062DC7" w:rsidRDefault="00062DC7" w:rsidP="00062DC7">
            <w:pPr>
              <w:bidi/>
              <w:rPr>
                <w:rFonts w:ascii="Arial" w:hAnsi="Arial" w:cs="2  Mitra"/>
                <w:sz w:val="20"/>
                <w:szCs w:val="20"/>
                <w:rtl/>
              </w:rPr>
            </w:pPr>
            <w:r w:rsidRPr="00062DC7">
              <w:rPr>
                <w:rFonts w:ascii="F_Mitra" w:hAnsi="F_Mitra" w:cs="2  Mitra" w:hint="cs"/>
                <w:sz w:val="20"/>
                <w:szCs w:val="20"/>
                <w:rtl/>
              </w:rPr>
              <w:t>کامپوزیت</w:t>
            </w:r>
          </w:p>
        </w:tc>
        <w:tc>
          <w:tcPr>
            <w:tcW w:w="682" w:type="dxa"/>
          </w:tcPr>
          <w:p w:rsidR="00062DC7" w:rsidRPr="00062DC7" w:rsidRDefault="00062DC7" w:rsidP="00062DC7">
            <w:pPr>
              <w:bidi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062DC7">
              <w:rPr>
                <w:rFonts w:ascii="F_Mitra" w:hAnsi="F_Mitra" w:cs="2  Mitra" w:hint="cs"/>
                <w:sz w:val="20"/>
                <w:szCs w:val="20"/>
                <w:rtl/>
              </w:rPr>
              <w:t xml:space="preserve">دستگاه  </w:t>
            </w:r>
            <w:r w:rsidRPr="00062DC7">
              <w:rPr>
                <w:rFonts w:ascii="Times New Roman" w:hAnsi="Times New Roman" w:cs="Times New Roman"/>
                <w:sz w:val="20"/>
                <w:szCs w:val="20"/>
              </w:rPr>
              <w:t>light</w:t>
            </w:r>
          </w:p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118" w:type="dxa"/>
          </w:tcPr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062DC7">
              <w:rPr>
                <w:rFonts w:ascii="Arial" w:hAnsi="Arial" w:cs="2  Mitra" w:hint="cs"/>
                <w:sz w:val="20"/>
                <w:szCs w:val="20"/>
                <w:rtl/>
              </w:rPr>
              <w:t>توصیحات تکمیلی لازم در خصوص روند ترمیم</w:t>
            </w:r>
          </w:p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261" w:type="dxa"/>
          </w:tcPr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062DC7">
              <w:rPr>
                <w:rFonts w:ascii="Arial" w:hAnsi="Arial" w:cs="2  Mitra" w:hint="cs"/>
                <w:sz w:val="20"/>
                <w:szCs w:val="20"/>
                <w:rtl/>
              </w:rPr>
              <w:t xml:space="preserve">نمره و امضاءاستاد راهنما و ملاحظات مربوطه 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062DC7">
              <w:rPr>
                <w:rFonts w:ascii="Arial" w:hAnsi="Arial" w:cs="2  Mitra" w:hint="cs"/>
                <w:sz w:val="20"/>
                <w:szCs w:val="20"/>
                <w:rtl/>
              </w:rPr>
              <w:t>تاریخ درمان</w:t>
            </w:r>
          </w:p>
        </w:tc>
      </w:tr>
      <w:tr w:rsidR="00062DC7" w:rsidRPr="00062DC7" w:rsidTr="006B18E6">
        <w:tc>
          <w:tcPr>
            <w:tcW w:w="567" w:type="dxa"/>
            <w:tcBorders>
              <w:lef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062DC7"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284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58" w:type="dxa"/>
            <w:tcBorders>
              <w:right w:val="single" w:sz="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7" w:type="dxa"/>
            <w:tcBorders>
              <w:left w:val="single" w:sz="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73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52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8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261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062DC7" w:rsidRPr="00062DC7" w:rsidTr="006B18E6">
        <w:tc>
          <w:tcPr>
            <w:tcW w:w="567" w:type="dxa"/>
            <w:tcBorders>
              <w:lef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062DC7"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284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58" w:type="dxa"/>
            <w:tcBorders>
              <w:right w:val="single" w:sz="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7" w:type="dxa"/>
            <w:tcBorders>
              <w:left w:val="single" w:sz="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73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52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8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261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062DC7" w:rsidRPr="00062DC7" w:rsidTr="006B18E6">
        <w:tc>
          <w:tcPr>
            <w:tcW w:w="567" w:type="dxa"/>
            <w:tcBorders>
              <w:lef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062DC7"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284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58" w:type="dxa"/>
            <w:tcBorders>
              <w:right w:val="single" w:sz="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7" w:type="dxa"/>
            <w:tcBorders>
              <w:left w:val="single" w:sz="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73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52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8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261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062DC7" w:rsidRPr="00062DC7" w:rsidTr="006B18E6">
        <w:tc>
          <w:tcPr>
            <w:tcW w:w="567" w:type="dxa"/>
            <w:tcBorders>
              <w:lef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062DC7"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284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58" w:type="dxa"/>
            <w:tcBorders>
              <w:right w:val="single" w:sz="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7" w:type="dxa"/>
            <w:tcBorders>
              <w:left w:val="single" w:sz="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73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52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8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261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062DC7" w:rsidRPr="00062DC7" w:rsidTr="006B18E6">
        <w:tc>
          <w:tcPr>
            <w:tcW w:w="567" w:type="dxa"/>
            <w:tcBorders>
              <w:lef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062DC7"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284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58" w:type="dxa"/>
            <w:tcBorders>
              <w:right w:val="single" w:sz="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7" w:type="dxa"/>
            <w:tcBorders>
              <w:left w:val="single" w:sz="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73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52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8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261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062DC7" w:rsidRPr="00062DC7" w:rsidTr="006B18E6">
        <w:tc>
          <w:tcPr>
            <w:tcW w:w="14742" w:type="dxa"/>
            <w:gridSpan w:val="13"/>
            <w:tcBorders>
              <w:left w:val="single" w:sz="12" w:space="0" w:color="auto"/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  <w:r w:rsidRPr="00062DC7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 نمره ارزیابی نهایی گروه از دانشجو در انجام   ثبت ترمیم های آمالگام در دندانهای درمان ریشه شده بدون  </w:t>
            </w:r>
            <w:r w:rsidRPr="00062DC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Post</w:t>
            </w:r>
            <w:r w:rsidRPr="00062DC7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:                      امضاء مدیر گروه:                                                                                                                                                                             </w:t>
            </w:r>
          </w:p>
          <w:p w:rsidR="00062DC7" w:rsidRPr="00062DC7" w:rsidRDefault="00062DC7" w:rsidP="00062DC7">
            <w:pPr>
              <w:tabs>
                <w:tab w:val="left" w:pos="1602"/>
              </w:tabs>
              <w:bidi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  <w:r w:rsidRPr="00062DC7"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  <w:tab/>
            </w:r>
          </w:p>
          <w:p w:rsidR="00062DC7" w:rsidRPr="00062DC7" w:rsidRDefault="00062DC7" w:rsidP="00062DC7">
            <w:pPr>
              <w:bidi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</w:p>
          <w:p w:rsidR="00062DC7" w:rsidRPr="00062DC7" w:rsidRDefault="00062DC7" w:rsidP="00062DC7">
            <w:pPr>
              <w:bidi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</w:p>
        </w:tc>
      </w:tr>
    </w:tbl>
    <w:p w:rsidR="00356F8B" w:rsidRDefault="00356F8B" w:rsidP="00062DC7">
      <w:pPr>
        <w:bidi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356F8B" w:rsidRDefault="00356F8B" w:rsidP="005A6F3B">
      <w:pPr>
        <w:rPr>
          <w:rFonts w:ascii="Times New Roman" w:hAnsi="Times New Roman" w:cs="2  Titr"/>
          <w:sz w:val="24"/>
          <w:szCs w:val="28"/>
          <w:lang w:bidi="fa-IR"/>
        </w:rPr>
      </w:pPr>
    </w:p>
    <w:p w:rsidR="00C56D24" w:rsidRDefault="00C56D24">
      <w:pPr>
        <w:bidi/>
      </w:pPr>
      <w:r>
        <w:br w:type="page"/>
      </w:r>
    </w:p>
    <w:tbl>
      <w:tblPr>
        <w:tblStyle w:val="TableGrid18"/>
        <w:tblpPr w:leftFromText="180" w:rightFromText="180" w:vertAnchor="text" w:horzAnchor="margin" w:tblpY="94"/>
        <w:bidiVisual/>
        <w:tblW w:w="14274" w:type="dxa"/>
        <w:tblLook w:val="04A0"/>
      </w:tblPr>
      <w:tblGrid>
        <w:gridCol w:w="666"/>
        <w:gridCol w:w="1275"/>
        <w:gridCol w:w="586"/>
        <w:gridCol w:w="690"/>
        <w:gridCol w:w="992"/>
        <w:gridCol w:w="856"/>
        <w:gridCol w:w="704"/>
        <w:gridCol w:w="3827"/>
        <w:gridCol w:w="3969"/>
        <w:gridCol w:w="709"/>
      </w:tblGrid>
      <w:tr w:rsidR="00C56D24" w:rsidRPr="00062DC7" w:rsidTr="00C56D24">
        <w:tc>
          <w:tcPr>
            <w:tcW w:w="14274" w:type="dxa"/>
            <w:gridSpan w:val="10"/>
          </w:tcPr>
          <w:p w:rsidR="00C56D24" w:rsidRPr="00062DC7" w:rsidRDefault="00C56D24" w:rsidP="00C56D24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 w:rsidRPr="00062DC7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lastRenderedPageBreak/>
              <w:t xml:space="preserve">ثبت ترمیم های وسیع آمالگام در دندانهای وایتال </w:t>
            </w:r>
          </w:p>
          <w:p w:rsidR="00C56D24" w:rsidRPr="00062DC7" w:rsidRDefault="00C56D24" w:rsidP="00C56D24">
            <w:pPr>
              <w:bidi/>
              <w:jc w:val="center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C56D24" w:rsidRPr="00062DC7" w:rsidTr="00C56D24">
        <w:tc>
          <w:tcPr>
            <w:tcW w:w="666" w:type="dxa"/>
            <w:tcBorders>
              <w:left w:val="single" w:sz="12" w:space="0" w:color="auto"/>
            </w:tcBorders>
          </w:tcPr>
          <w:p w:rsidR="00C56D24" w:rsidRPr="00062DC7" w:rsidRDefault="00C56D24" w:rsidP="00C56D24">
            <w:pPr>
              <w:bidi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062DC7">
              <w:rPr>
                <w:rFonts w:ascii="Arial" w:hAnsi="Arial" w:cs="2  Mitra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1275" w:type="dxa"/>
          </w:tcPr>
          <w:p w:rsidR="00C56D24" w:rsidRPr="00062DC7" w:rsidRDefault="00C56D24" w:rsidP="00C56D24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062DC7">
              <w:rPr>
                <w:rFonts w:ascii="Arial" w:hAnsi="Arial" w:cs="2  Mitra" w:hint="cs"/>
                <w:rtl/>
              </w:rPr>
              <w:t>نام ونام خانوادگی بیمار</w:t>
            </w:r>
          </w:p>
        </w:tc>
        <w:tc>
          <w:tcPr>
            <w:tcW w:w="586" w:type="dxa"/>
            <w:tcBorders>
              <w:right w:val="single" w:sz="2" w:space="0" w:color="auto"/>
            </w:tcBorders>
          </w:tcPr>
          <w:p w:rsidR="00C56D24" w:rsidRPr="00062DC7" w:rsidRDefault="00C56D24" w:rsidP="00C56D24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062DC7">
              <w:rPr>
                <w:rFonts w:ascii="Arial" w:hAnsi="Arial" w:cs="2  Mitra" w:hint="cs"/>
                <w:rtl/>
              </w:rPr>
              <w:t xml:space="preserve">شماره پرونده </w:t>
            </w:r>
          </w:p>
        </w:tc>
        <w:tc>
          <w:tcPr>
            <w:tcW w:w="690" w:type="dxa"/>
            <w:tcBorders>
              <w:left w:val="single" w:sz="2" w:space="0" w:color="auto"/>
            </w:tcBorders>
          </w:tcPr>
          <w:p w:rsidR="00C56D24" w:rsidRPr="00062DC7" w:rsidRDefault="00C56D24" w:rsidP="00C56D24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062DC7">
              <w:rPr>
                <w:rFonts w:ascii="Arial" w:hAnsi="Arial" w:cs="2  Mitra" w:hint="cs"/>
                <w:rtl/>
              </w:rPr>
              <w:t>نوع اکلوژن</w:t>
            </w:r>
          </w:p>
        </w:tc>
        <w:tc>
          <w:tcPr>
            <w:tcW w:w="992" w:type="dxa"/>
          </w:tcPr>
          <w:p w:rsidR="00C56D24" w:rsidRPr="00062DC7" w:rsidRDefault="00C56D24" w:rsidP="00C56D24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062DC7">
              <w:rPr>
                <w:rFonts w:ascii="Arial" w:hAnsi="Arial" w:cs="2  Mitra" w:hint="cs"/>
                <w:rtl/>
              </w:rPr>
              <w:t>دندان مورد درمان</w:t>
            </w:r>
          </w:p>
        </w:tc>
        <w:tc>
          <w:tcPr>
            <w:tcW w:w="856" w:type="dxa"/>
          </w:tcPr>
          <w:p w:rsidR="00C56D24" w:rsidRPr="00062DC7" w:rsidRDefault="00C56D24" w:rsidP="00C56D24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062DC7">
              <w:rPr>
                <w:rFonts w:ascii="Arial" w:hAnsi="Arial" w:cs="2  Mitra" w:hint="cs"/>
                <w:rtl/>
              </w:rPr>
              <w:t>بیس ولاینر</w:t>
            </w:r>
          </w:p>
        </w:tc>
        <w:tc>
          <w:tcPr>
            <w:tcW w:w="704" w:type="dxa"/>
          </w:tcPr>
          <w:p w:rsidR="00C56D24" w:rsidRPr="00062DC7" w:rsidRDefault="00C56D24" w:rsidP="00C56D24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062DC7">
              <w:rPr>
                <w:rFonts w:ascii="Arial" w:hAnsi="Arial" w:cs="2  Mitra" w:hint="cs"/>
                <w:rtl/>
              </w:rPr>
              <w:t>نوع آمالگام</w:t>
            </w:r>
          </w:p>
        </w:tc>
        <w:tc>
          <w:tcPr>
            <w:tcW w:w="3827" w:type="dxa"/>
          </w:tcPr>
          <w:p w:rsidR="00C56D24" w:rsidRPr="00062DC7" w:rsidRDefault="00C56D24" w:rsidP="00C56D24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062DC7">
              <w:rPr>
                <w:rFonts w:ascii="Arial" w:hAnsi="Arial" w:cs="2  Mitra" w:hint="cs"/>
                <w:rtl/>
              </w:rPr>
              <w:t xml:space="preserve">توصیحات تکمیلی لازم در خصوص روند ترمیم </w:t>
            </w:r>
          </w:p>
          <w:p w:rsidR="00C56D24" w:rsidRPr="00062DC7" w:rsidRDefault="00C56D24" w:rsidP="00C56D24">
            <w:pPr>
              <w:bidi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969" w:type="dxa"/>
          </w:tcPr>
          <w:p w:rsidR="00C56D24" w:rsidRPr="00062DC7" w:rsidRDefault="00C56D24" w:rsidP="00C56D24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062DC7">
              <w:rPr>
                <w:rFonts w:ascii="Arial" w:hAnsi="Arial" w:cs="2  Mitra" w:hint="cs"/>
                <w:rtl/>
              </w:rPr>
              <w:t xml:space="preserve">نمره وامضاءاستاد راهنما ملاحظات مربوطه 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56D24" w:rsidRPr="00062DC7" w:rsidRDefault="00C56D24" w:rsidP="00C56D24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062DC7">
              <w:rPr>
                <w:rFonts w:ascii="Arial" w:hAnsi="Arial" w:cs="2  Mitra" w:hint="cs"/>
                <w:rtl/>
              </w:rPr>
              <w:t>تاریخ درمان</w:t>
            </w:r>
          </w:p>
        </w:tc>
      </w:tr>
      <w:tr w:rsidR="00C56D24" w:rsidRPr="00062DC7" w:rsidTr="00C56D24">
        <w:tc>
          <w:tcPr>
            <w:tcW w:w="666" w:type="dxa"/>
            <w:tcBorders>
              <w:left w:val="single" w:sz="12" w:space="0" w:color="auto"/>
            </w:tcBorders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062DC7"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275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6" w:type="dxa"/>
            <w:tcBorders>
              <w:right w:val="single" w:sz="2" w:space="0" w:color="auto"/>
            </w:tcBorders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  <w:tcBorders>
              <w:left w:val="single" w:sz="2" w:space="0" w:color="auto"/>
            </w:tcBorders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2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6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4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827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969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56D24" w:rsidRPr="00062DC7" w:rsidTr="00C56D24">
        <w:tc>
          <w:tcPr>
            <w:tcW w:w="666" w:type="dxa"/>
            <w:tcBorders>
              <w:left w:val="single" w:sz="12" w:space="0" w:color="auto"/>
            </w:tcBorders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062DC7"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275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6" w:type="dxa"/>
            <w:tcBorders>
              <w:right w:val="single" w:sz="2" w:space="0" w:color="auto"/>
            </w:tcBorders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  <w:tcBorders>
              <w:left w:val="single" w:sz="2" w:space="0" w:color="auto"/>
            </w:tcBorders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2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6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4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827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969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56D24" w:rsidRPr="00062DC7" w:rsidTr="00C56D24">
        <w:tc>
          <w:tcPr>
            <w:tcW w:w="666" w:type="dxa"/>
            <w:tcBorders>
              <w:left w:val="single" w:sz="12" w:space="0" w:color="auto"/>
            </w:tcBorders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062DC7"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275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6" w:type="dxa"/>
            <w:tcBorders>
              <w:right w:val="single" w:sz="2" w:space="0" w:color="auto"/>
            </w:tcBorders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  <w:tcBorders>
              <w:left w:val="single" w:sz="2" w:space="0" w:color="auto"/>
            </w:tcBorders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2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6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4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827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969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56D24" w:rsidRPr="00062DC7" w:rsidTr="00C56D24">
        <w:tc>
          <w:tcPr>
            <w:tcW w:w="666" w:type="dxa"/>
            <w:tcBorders>
              <w:left w:val="single" w:sz="12" w:space="0" w:color="auto"/>
            </w:tcBorders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062DC7"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275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6" w:type="dxa"/>
            <w:tcBorders>
              <w:right w:val="single" w:sz="2" w:space="0" w:color="auto"/>
            </w:tcBorders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  <w:tcBorders>
              <w:left w:val="single" w:sz="2" w:space="0" w:color="auto"/>
            </w:tcBorders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2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6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4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827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969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56D24" w:rsidRPr="00062DC7" w:rsidTr="00C56D24">
        <w:tc>
          <w:tcPr>
            <w:tcW w:w="666" w:type="dxa"/>
            <w:tcBorders>
              <w:left w:val="single" w:sz="12" w:space="0" w:color="auto"/>
            </w:tcBorders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062DC7"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275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6" w:type="dxa"/>
            <w:tcBorders>
              <w:right w:val="single" w:sz="2" w:space="0" w:color="auto"/>
            </w:tcBorders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  <w:tcBorders>
              <w:left w:val="single" w:sz="2" w:space="0" w:color="auto"/>
            </w:tcBorders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2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6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4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827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969" w:type="dxa"/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56D24" w:rsidRPr="00062DC7" w:rsidTr="00C56D24">
        <w:tc>
          <w:tcPr>
            <w:tcW w:w="14274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:rsidR="00C56D24" w:rsidRPr="00062DC7" w:rsidRDefault="00C56D24" w:rsidP="00C56D24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  <w:r w:rsidRPr="00062DC7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>نمره ارزیابی نهایی گروه از دانشجو در انجام  ترمیم های وسیع آمالگام در دندانهای وایتال :                                  امضاء مدیر گروه:</w:t>
            </w:r>
          </w:p>
          <w:p w:rsidR="00C56D24" w:rsidRPr="00062DC7" w:rsidRDefault="00C56D24" w:rsidP="00C56D24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  <w:p w:rsidR="00C56D24" w:rsidRPr="00062DC7" w:rsidRDefault="00C56D24" w:rsidP="00C56D24">
            <w:pPr>
              <w:bidi/>
              <w:rPr>
                <w:rFonts w:asciiTheme="minorBidi" w:hAnsiTheme="minorBidi" w:cs="2  Mitra"/>
                <w:b/>
                <w:bCs/>
                <w:sz w:val="4"/>
                <w:szCs w:val="4"/>
                <w:rtl/>
              </w:rPr>
            </w:pPr>
          </w:p>
          <w:p w:rsidR="00C56D24" w:rsidRPr="00062DC7" w:rsidRDefault="00C56D24" w:rsidP="00C56D2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</w:tbl>
    <w:p w:rsidR="003606D1" w:rsidRPr="00C56D24" w:rsidRDefault="00C56D24" w:rsidP="00C56D24">
      <w:pPr>
        <w:rPr>
          <w:rtl/>
        </w:rPr>
        <w:sectPr w:rsidR="003606D1" w:rsidRPr="00C56D24" w:rsidSect="003E10DE">
          <w:pgSz w:w="15840" w:h="12240" w:orient="landscape" w:code="1"/>
          <w:pgMar w:top="851" w:right="1134" w:bottom="851" w:left="709" w:header="720" w:footer="720" w:gutter="0"/>
          <w:cols w:space="720"/>
          <w:docGrid w:linePitch="360"/>
        </w:sectPr>
      </w:pPr>
      <w:r>
        <w:br w:type="page"/>
      </w:r>
    </w:p>
    <w:tbl>
      <w:tblPr>
        <w:tblStyle w:val="TableGrid"/>
        <w:tblpPr w:leftFromText="180" w:rightFromText="180" w:vertAnchor="text" w:horzAnchor="margin" w:tblpXSpec="center" w:tblpY="1478"/>
        <w:bidiVisual/>
        <w:tblW w:w="8417" w:type="dxa"/>
        <w:tblLook w:val="04A0"/>
      </w:tblPr>
      <w:tblGrid>
        <w:gridCol w:w="3984"/>
        <w:gridCol w:w="4433"/>
      </w:tblGrid>
      <w:tr w:rsidR="002B186D" w:rsidTr="00042455">
        <w:trPr>
          <w:trHeight w:val="665"/>
        </w:trPr>
        <w:tc>
          <w:tcPr>
            <w:tcW w:w="3984" w:type="dxa"/>
          </w:tcPr>
          <w:p w:rsidR="002B186D" w:rsidRPr="00F633DB" w:rsidRDefault="002B186D" w:rsidP="00042455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2  Titr"/>
                <w:sz w:val="24"/>
                <w:szCs w:val="24"/>
                <w:rtl/>
              </w:rPr>
            </w:pPr>
            <w:r>
              <w:rPr>
                <w:rFonts w:ascii="Times New Roman" w:hAnsi="Times New Roman" w:cs="2  Titr" w:hint="cs"/>
                <w:sz w:val="24"/>
                <w:szCs w:val="24"/>
                <w:rtl/>
              </w:rPr>
              <w:lastRenderedPageBreak/>
              <w:t>روش های ارزشیابی دانشجویان</w:t>
            </w:r>
          </w:p>
        </w:tc>
        <w:tc>
          <w:tcPr>
            <w:tcW w:w="4433" w:type="dxa"/>
          </w:tcPr>
          <w:p w:rsidR="002B186D" w:rsidRPr="00F633DB" w:rsidRDefault="002B186D" w:rsidP="00042455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2  Titr"/>
                <w:sz w:val="24"/>
                <w:szCs w:val="24"/>
                <w:rtl/>
              </w:rPr>
            </w:pPr>
            <w:r>
              <w:rPr>
                <w:rFonts w:ascii="Times New Roman" w:hAnsi="Times New Roman" w:cs="2  Titr" w:hint="cs"/>
                <w:sz w:val="24"/>
                <w:szCs w:val="24"/>
                <w:rtl/>
              </w:rPr>
              <w:t>میزان امتیاز</w:t>
            </w:r>
          </w:p>
        </w:tc>
      </w:tr>
      <w:tr w:rsidR="002B186D" w:rsidTr="00042455">
        <w:trPr>
          <w:trHeight w:val="1167"/>
        </w:trPr>
        <w:tc>
          <w:tcPr>
            <w:tcW w:w="3984" w:type="dxa"/>
          </w:tcPr>
          <w:p w:rsidR="002B186D" w:rsidRDefault="002B186D" w:rsidP="00042455">
            <w:pPr>
              <w:jc w:val="center"/>
              <w:rPr>
                <w:rFonts w:ascii="Times New Roman" w:hAnsi="Times New Roman" w:cs="B Mitra"/>
                <w:sz w:val="24"/>
                <w:szCs w:val="24"/>
              </w:rPr>
            </w:pPr>
            <w:r w:rsidRPr="001E53F9">
              <w:rPr>
                <w:rFonts w:ascii="Times New Roman" w:hAnsi="Times New Roman" w:cs="B Mitra" w:hint="cs"/>
                <w:sz w:val="24"/>
                <w:szCs w:val="24"/>
                <w:rtl/>
              </w:rPr>
              <w:t>انجام کار فوق برنامه</w:t>
            </w:r>
          </w:p>
          <w:p w:rsidR="002B186D" w:rsidRDefault="002B186D" w:rsidP="00042455">
            <w:pPr>
              <w:jc w:val="center"/>
            </w:pPr>
            <w:r w:rsidRPr="001E53F9">
              <w:rPr>
                <w:rFonts w:ascii="Times New Roman" w:hAnsi="Times New Roman" w:cs="B Mitra" w:hint="cs"/>
                <w:sz w:val="24"/>
                <w:szCs w:val="24"/>
                <w:rtl/>
              </w:rPr>
              <w:t>تعداد جلسات ایزوله</w:t>
            </w: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(نمره مثبت</w:t>
            </w:r>
            <w:r w:rsidRPr="001E53F9">
              <w:rPr>
                <w:rFonts w:ascii="Times New Roman" w:hAnsi="Times New Roman" w:cs="B Mitra" w:hint="cs"/>
                <w:sz w:val="24"/>
                <w:szCs w:val="24"/>
                <w:rtl/>
              </w:rPr>
              <w:t>)</w:t>
            </w:r>
          </w:p>
        </w:tc>
        <w:tc>
          <w:tcPr>
            <w:tcW w:w="4433" w:type="dxa"/>
          </w:tcPr>
          <w:p w:rsidR="002B186D" w:rsidRDefault="002B186D" w:rsidP="00042455"/>
        </w:tc>
      </w:tr>
      <w:tr w:rsidR="002B186D" w:rsidTr="00042455">
        <w:trPr>
          <w:trHeight w:val="835"/>
        </w:trPr>
        <w:tc>
          <w:tcPr>
            <w:tcW w:w="3984" w:type="dxa"/>
          </w:tcPr>
          <w:p w:rsidR="002B186D" w:rsidRDefault="002B186D" w:rsidP="00042455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2B186D" w:rsidRDefault="00042455" w:rsidP="00042455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بررسی لوگ بوک(18</w:t>
            </w:r>
            <w:r w:rsidR="002B186D">
              <w:rPr>
                <w:rFonts w:ascii="Times New Roman" w:hAnsi="Times New Roman" w:cs="B Mitra" w:hint="cs"/>
                <w:sz w:val="24"/>
                <w:szCs w:val="24"/>
                <w:rtl/>
              </w:rPr>
              <w:t xml:space="preserve"> نمره )</w:t>
            </w:r>
          </w:p>
          <w:p w:rsidR="002B186D" w:rsidRPr="00F633DB" w:rsidRDefault="002B186D" w:rsidP="00042455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4433" w:type="dxa"/>
          </w:tcPr>
          <w:p w:rsidR="002B186D" w:rsidRPr="00F633DB" w:rsidRDefault="002B186D" w:rsidP="00042455">
            <w:pPr>
              <w:tabs>
                <w:tab w:val="left" w:pos="288"/>
              </w:tabs>
              <w:bidi/>
              <w:spacing w:line="288" w:lineRule="auto"/>
              <w:rPr>
                <w:rFonts w:ascii="Times New Roman" w:hAnsi="Times New Roman" w:cs="B Mitra"/>
                <w:sz w:val="24"/>
                <w:szCs w:val="24"/>
              </w:rPr>
            </w:pPr>
          </w:p>
          <w:p w:rsidR="002B186D" w:rsidRPr="00F633DB" w:rsidRDefault="002B186D" w:rsidP="00042455">
            <w:pPr>
              <w:tabs>
                <w:tab w:val="left" w:pos="288"/>
              </w:tabs>
              <w:bidi/>
              <w:spacing w:line="288" w:lineRule="auto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</w:tr>
      <w:tr w:rsidR="002B186D" w:rsidTr="00042455">
        <w:trPr>
          <w:trHeight w:val="1259"/>
        </w:trPr>
        <w:tc>
          <w:tcPr>
            <w:tcW w:w="3984" w:type="dxa"/>
          </w:tcPr>
          <w:p w:rsidR="002B186D" w:rsidRDefault="002B186D" w:rsidP="00042455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2B186D" w:rsidRPr="00F633DB" w:rsidRDefault="002B186D" w:rsidP="00042455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انضباط و حضور به موقع و منظم ( 2 نمره )</w:t>
            </w:r>
          </w:p>
        </w:tc>
        <w:tc>
          <w:tcPr>
            <w:tcW w:w="4433" w:type="dxa"/>
          </w:tcPr>
          <w:p w:rsidR="002B186D" w:rsidRPr="00F633DB" w:rsidRDefault="002B186D" w:rsidP="00042455">
            <w:pPr>
              <w:tabs>
                <w:tab w:val="left" w:pos="288"/>
              </w:tabs>
              <w:bidi/>
              <w:spacing w:line="288" w:lineRule="auto"/>
              <w:jc w:val="right"/>
              <w:rPr>
                <w:rFonts w:ascii="Times New Roman" w:hAnsi="Times New Roman" w:cs="B Mitra"/>
                <w:sz w:val="24"/>
                <w:szCs w:val="24"/>
              </w:rPr>
            </w:pPr>
          </w:p>
        </w:tc>
      </w:tr>
      <w:tr w:rsidR="002B186D" w:rsidTr="00042455">
        <w:trPr>
          <w:trHeight w:val="710"/>
        </w:trPr>
        <w:tc>
          <w:tcPr>
            <w:tcW w:w="3984" w:type="dxa"/>
            <w:tcBorders>
              <w:bottom w:val="single" w:sz="4" w:space="0" w:color="auto"/>
            </w:tcBorders>
          </w:tcPr>
          <w:p w:rsidR="002B186D" w:rsidRPr="00F633DB" w:rsidRDefault="002B186D" w:rsidP="00042455">
            <w:pPr>
              <w:tabs>
                <w:tab w:val="left" w:pos="288"/>
              </w:tabs>
              <w:bidi/>
              <w:spacing w:line="288" w:lineRule="auto"/>
              <w:jc w:val="both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2B186D" w:rsidRDefault="002B186D" w:rsidP="00042455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امتیاز کل</w:t>
            </w:r>
          </w:p>
          <w:p w:rsidR="002B186D" w:rsidRPr="00F633DB" w:rsidRDefault="002B186D" w:rsidP="00042455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4433" w:type="dxa"/>
            <w:tcBorders>
              <w:bottom w:val="single" w:sz="4" w:space="0" w:color="auto"/>
            </w:tcBorders>
          </w:tcPr>
          <w:p w:rsidR="002B186D" w:rsidRPr="00F633DB" w:rsidRDefault="002B186D" w:rsidP="00042455">
            <w:pPr>
              <w:tabs>
                <w:tab w:val="left" w:pos="288"/>
              </w:tabs>
              <w:bidi/>
              <w:spacing w:line="288" w:lineRule="auto"/>
              <w:jc w:val="right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</w:tr>
    </w:tbl>
    <w:p w:rsidR="000E4102" w:rsidRPr="002B186D" w:rsidRDefault="000E4102" w:rsidP="00356F8B">
      <w:pPr>
        <w:bidi/>
        <w:rPr>
          <w:rFonts w:ascii="Times New Roman" w:hAnsi="Times New Roman" w:cs="2  Titr"/>
          <w:sz w:val="24"/>
          <w:szCs w:val="24"/>
          <w:rtl/>
          <w:lang w:bidi="fa-IR"/>
        </w:rPr>
      </w:pPr>
      <w:r>
        <w:rPr>
          <w:rFonts w:ascii="Times New Roman" w:hAnsi="Times New Roman" w:cs="2  Titr" w:hint="cs"/>
          <w:sz w:val="24"/>
          <w:szCs w:val="24"/>
          <w:rtl/>
          <w:lang w:bidi="fa-IR"/>
        </w:rPr>
        <w:t>شیوه ارزشیابی:</w:t>
      </w:r>
    </w:p>
    <w:p w:rsidR="00C352B4" w:rsidRDefault="00C352B4" w:rsidP="00C352B4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C352B4" w:rsidRDefault="00C352B4" w:rsidP="00C352B4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C352B4" w:rsidRDefault="00C352B4" w:rsidP="00C352B4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C352B4" w:rsidRPr="002B186D" w:rsidRDefault="00C352B4" w:rsidP="00C352B4">
      <w:pPr>
        <w:tabs>
          <w:tab w:val="left" w:pos="288"/>
        </w:tabs>
        <w:bidi/>
        <w:spacing w:after="0" w:line="288" w:lineRule="auto"/>
        <w:jc w:val="both"/>
        <w:rPr>
          <w:rFonts w:asciiTheme="majorBidi" w:hAnsiTheme="majorBidi" w:cstheme="majorBidi"/>
          <w:sz w:val="40"/>
          <w:szCs w:val="40"/>
          <w:rtl/>
          <w:lang w:bidi="fa-IR"/>
        </w:rPr>
      </w:pPr>
    </w:p>
    <w:p w:rsidR="00C352B4" w:rsidRPr="00DA6D26" w:rsidRDefault="00C352B4">
      <w:pPr>
        <w:rPr>
          <w:rFonts w:ascii="Times New Roman" w:hAnsi="Times New Roman" w:cs="2  Titr"/>
          <w:sz w:val="24"/>
          <w:szCs w:val="24"/>
          <w:rtl/>
          <w:lang w:bidi="fa-IR"/>
        </w:rPr>
      </w:pPr>
    </w:p>
    <w:p w:rsidR="002B186D" w:rsidRDefault="002B186D">
      <w:pPr>
        <w:rPr>
          <w:rFonts w:ascii="Times New Roman" w:hAnsi="Times New Roman" w:cs="2  Titr"/>
          <w:sz w:val="24"/>
          <w:szCs w:val="24"/>
          <w:rtl/>
          <w:lang w:bidi="fa-IR"/>
        </w:rPr>
      </w:pPr>
    </w:p>
    <w:p w:rsidR="002B186D" w:rsidRPr="002B186D" w:rsidRDefault="002B186D" w:rsidP="002B186D">
      <w:pPr>
        <w:rPr>
          <w:rFonts w:ascii="Times New Roman" w:hAnsi="Times New Roman" w:cs="2  Titr"/>
          <w:sz w:val="24"/>
          <w:szCs w:val="24"/>
          <w:rtl/>
          <w:lang w:bidi="fa-IR"/>
        </w:rPr>
      </w:pPr>
    </w:p>
    <w:p w:rsidR="002B186D" w:rsidRPr="002B186D" w:rsidRDefault="002B186D" w:rsidP="002B186D">
      <w:pPr>
        <w:rPr>
          <w:rFonts w:ascii="Times New Roman" w:hAnsi="Times New Roman" w:cs="2  Titr"/>
          <w:sz w:val="24"/>
          <w:szCs w:val="24"/>
          <w:rtl/>
          <w:lang w:bidi="fa-IR"/>
        </w:rPr>
      </w:pPr>
    </w:p>
    <w:p w:rsidR="002B186D" w:rsidRPr="002B186D" w:rsidRDefault="002B186D" w:rsidP="002B186D">
      <w:pPr>
        <w:rPr>
          <w:rFonts w:ascii="Times New Roman" w:hAnsi="Times New Roman" w:cs="2  Titr"/>
          <w:sz w:val="24"/>
          <w:szCs w:val="24"/>
          <w:rtl/>
          <w:lang w:bidi="fa-IR"/>
        </w:rPr>
      </w:pPr>
    </w:p>
    <w:p w:rsidR="002B186D" w:rsidRPr="002B186D" w:rsidRDefault="002B186D" w:rsidP="002B186D">
      <w:pPr>
        <w:rPr>
          <w:rFonts w:ascii="Times New Roman" w:hAnsi="Times New Roman" w:cs="2  Titr"/>
          <w:sz w:val="24"/>
          <w:szCs w:val="24"/>
          <w:rtl/>
          <w:lang w:bidi="fa-IR"/>
        </w:rPr>
      </w:pPr>
    </w:p>
    <w:p w:rsidR="000E4102" w:rsidRDefault="000E4102" w:rsidP="00042455">
      <w:pPr>
        <w:rPr>
          <w:rFonts w:ascii="Times New Roman" w:hAnsi="Times New Roman" w:cs="2  Titr"/>
          <w:sz w:val="24"/>
          <w:szCs w:val="24"/>
          <w:rtl/>
          <w:lang w:bidi="fa-IR"/>
        </w:rPr>
      </w:pPr>
    </w:p>
    <w:p w:rsidR="000E4102" w:rsidRPr="001C5333" w:rsidRDefault="002B186D" w:rsidP="00977D1B">
      <w:pPr>
        <w:jc w:val="right"/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</w:pPr>
      <w:r w:rsidRPr="001C5333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>امتحان ورود و خروج از بخش:</w:t>
      </w:r>
    </w:p>
    <w:p w:rsidR="002B186D" w:rsidRPr="00977D1B" w:rsidRDefault="002B186D" w:rsidP="002B186D">
      <w:pPr>
        <w:pStyle w:val="ListParagraph"/>
        <w:numPr>
          <w:ilvl w:val="0"/>
          <w:numId w:val="4"/>
        </w:numPr>
        <w:jc w:val="right"/>
        <w:rPr>
          <w:rFonts w:ascii="Times New Roman" w:hAnsi="Times New Roman" w:cs="B Mitra"/>
          <w:sz w:val="24"/>
          <w:szCs w:val="24"/>
          <w:lang w:bidi="fa-IR"/>
        </w:rPr>
      </w:pPr>
      <w:r w:rsidRPr="00977D1B">
        <w:rPr>
          <w:rFonts w:ascii="Times New Roman" w:hAnsi="Times New Roman" w:cs="B Mitra" w:hint="cs"/>
          <w:sz w:val="24"/>
          <w:szCs w:val="24"/>
          <w:rtl/>
          <w:lang w:bidi="fa-IR"/>
        </w:rPr>
        <w:t>-کسب حداقل 40 درصد از 8 نمره امتحان ورود و خروج الزامی است.</w:t>
      </w:r>
    </w:p>
    <w:p w:rsidR="002B186D" w:rsidRPr="002B186D" w:rsidRDefault="002B186D" w:rsidP="002B186D">
      <w:pPr>
        <w:jc w:val="right"/>
        <w:rPr>
          <w:rFonts w:ascii="Times New Roman" w:hAnsi="Times New Roman" w:cs="2  Titr"/>
          <w:sz w:val="24"/>
          <w:szCs w:val="24"/>
          <w:rtl/>
          <w:lang w:bidi="fa-IR"/>
        </w:rPr>
      </w:pPr>
      <w:r w:rsidRPr="00977D1B">
        <w:rPr>
          <w:rFonts w:ascii="Times New Roman" w:hAnsi="Times New Roman" w:cs="B Mitra" w:hint="cs"/>
          <w:sz w:val="24"/>
          <w:szCs w:val="24"/>
          <w:rtl/>
          <w:lang w:bidi="fa-IR"/>
        </w:rPr>
        <w:t>-رفرنس امتحانات در ابتدای هرترم در سایت اعلام خواهد شد.</w:t>
      </w:r>
    </w:p>
    <w:p w:rsidR="00042455" w:rsidRDefault="00042455" w:rsidP="008D6E52">
      <w:pPr>
        <w:tabs>
          <w:tab w:val="left" w:pos="288"/>
        </w:tabs>
        <w:bidi/>
        <w:spacing w:after="0" w:line="288" w:lineRule="auto"/>
        <w:jc w:val="both"/>
      </w:pPr>
    </w:p>
    <w:p w:rsidR="00042455" w:rsidRDefault="00042455" w:rsidP="00042455">
      <w:pPr>
        <w:tabs>
          <w:tab w:val="left" w:pos="288"/>
        </w:tabs>
        <w:bidi/>
        <w:spacing w:after="0" w:line="288" w:lineRule="auto"/>
        <w:jc w:val="both"/>
      </w:pPr>
    </w:p>
    <w:p w:rsidR="00042455" w:rsidRDefault="00042455" w:rsidP="00042455">
      <w:pPr>
        <w:tabs>
          <w:tab w:val="left" w:pos="288"/>
        </w:tabs>
        <w:bidi/>
        <w:spacing w:after="0" w:line="288" w:lineRule="auto"/>
        <w:jc w:val="both"/>
      </w:pPr>
    </w:p>
    <w:p w:rsidR="00042455" w:rsidRDefault="00042455" w:rsidP="00042455">
      <w:pPr>
        <w:tabs>
          <w:tab w:val="left" w:pos="288"/>
        </w:tabs>
        <w:bidi/>
        <w:spacing w:after="0" w:line="288" w:lineRule="auto"/>
        <w:jc w:val="both"/>
      </w:pPr>
    </w:p>
    <w:p w:rsidR="00042455" w:rsidRDefault="00042455" w:rsidP="00042455">
      <w:pPr>
        <w:tabs>
          <w:tab w:val="left" w:pos="288"/>
        </w:tabs>
        <w:bidi/>
        <w:spacing w:after="0" w:line="288" w:lineRule="auto"/>
        <w:jc w:val="both"/>
      </w:pPr>
    </w:p>
    <w:p w:rsidR="00042455" w:rsidRDefault="00042455" w:rsidP="00042455">
      <w:pPr>
        <w:tabs>
          <w:tab w:val="left" w:pos="288"/>
        </w:tabs>
        <w:bidi/>
        <w:spacing w:after="0" w:line="288" w:lineRule="auto"/>
        <w:jc w:val="both"/>
      </w:pPr>
    </w:p>
    <w:p w:rsidR="00AC247F" w:rsidRDefault="00AC247F" w:rsidP="00AC247F">
      <w:pPr>
        <w:tabs>
          <w:tab w:val="left" w:pos="288"/>
        </w:tabs>
        <w:bidi/>
        <w:spacing w:after="0" w:line="288" w:lineRule="auto"/>
        <w:jc w:val="both"/>
      </w:pPr>
    </w:p>
    <w:p w:rsidR="008D6E52" w:rsidRDefault="008D6E52" w:rsidP="00042455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  <w:r>
        <w:rPr>
          <w:rFonts w:ascii="Times New Roman" w:hAnsi="Times New Roman" w:cs="2  Titr" w:hint="cs"/>
          <w:sz w:val="24"/>
          <w:szCs w:val="28"/>
          <w:rtl/>
          <w:lang w:bidi="fa-IR"/>
        </w:rPr>
        <w:lastRenderedPageBreak/>
        <w:t>لطفا سه نمونه از تجارب آموزشی خود را دربخش به تفصیل بنویسید و تحلیل نمایید</w:t>
      </w:r>
    </w:p>
    <w:p w:rsidR="008D6E52" w:rsidRDefault="008D6E52" w:rsidP="008D6E52">
      <w:pPr>
        <w:bidi/>
        <w:rPr>
          <w:rtl/>
          <w:lang w:bidi="fa-IR"/>
        </w:rPr>
      </w:pPr>
    </w:p>
    <w:p w:rsidR="008D6E52" w:rsidRDefault="008D6E52" w:rsidP="008D6E52">
      <w:pPr>
        <w:bidi/>
        <w:rPr>
          <w:rtl/>
          <w:lang w:bidi="fa-IR"/>
        </w:rPr>
      </w:pPr>
    </w:p>
    <w:p w:rsidR="008D6E52" w:rsidRDefault="008D6E52" w:rsidP="008D6E52">
      <w:pPr>
        <w:bidi/>
        <w:rPr>
          <w:rtl/>
          <w:lang w:bidi="fa-IR"/>
        </w:rPr>
      </w:pPr>
    </w:p>
    <w:p w:rsidR="008D6E52" w:rsidRDefault="008D6E52" w:rsidP="008D6E52">
      <w:pPr>
        <w:bidi/>
        <w:rPr>
          <w:rtl/>
          <w:lang w:bidi="fa-IR"/>
        </w:rPr>
      </w:pPr>
    </w:p>
    <w:p w:rsidR="008D6E52" w:rsidRDefault="008D6E52" w:rsidP="008D6E52">
      <w:pPr>
        <w:bidi/>
        <w:rPr>
          <w:rtl/>
          <w:lang w:bidi="fa-IR"/>
        </w:rPr>
      </w:pPr>
    </w:p>
    <w:p w:rsidR="008D6E52" w:rsidRDefault="008D6E52" w:rsidP="008D6E52">
      <w:pPr>
        <w:bidi/>
        <w:rPr>
          <w:rtl/>
          <w:lang w:bidi="fa-IR"/>
        </w:rPr>
      </w:pPr>
    </w:p>
    <w:p w:rsidR="008D6E52" w:rsidRDefault="008D6E52" w:rsidP="008D6E52">
      <w:pPr>
        <w:bidi/>
        <w:rPr>
          <w:rtl/>
          <w:lang w:bidi="fa-IR"/>
        </w:rPr>
      </w:pPr>
    </w:p>
    <w:p w:rsidR="008D6E52" w:rsidRDefault="008D6E52" w:rsidP="008D6E52">
      <w:pPr>
        <w:bidi/>
        <w:rPr>
          <w:rtl/>
          <w:lang w:bidi="fa-IR"/>
        </w:rPr>
      </w:pPr>
    </w:p>
    <w:p w:rsidR="008D6E52" w:rsidRDefault="008D6E52" w:rsidP="008D6E52">
      <w:pPr>
        <w:bidi/>
        <w:rPr>
          <w:rtl/>
          <w:lang w:bidi="fa-IR"/>
        </w:rPr>
      </w:pPr>
    </w:p>
    <w:p w:rsidR="008D6E52" w:rsidRDefault="008D6E52" w:rsidP="008D6E52">
      <w:pPr>
        <w:bidi/>
        <w:rPr>
          <w:rtl/>
          <w:lang w:bidi="fa-IR"/>
        </w:rPr>
      </w:pPr>
    </w:p>
    <w:p w:rsidR="008D6E52" w:rsidRDefault="008D6E52" w:rsidP="008D6E52">
      <w:pPr>
        <w:bidi/>
        <w:rPr>
          <w:rtl/>
          <w:lang w:bidi="fa-IR"/>
        </w:rPr>
      </w:pPr>
    </w:p>
    <w:p w:rsidR="008D6E52" w:rsidRDefault="008D6E52" w:rsidP="008D6E52">
      <w:pPr>
        <w:bidi/>
        <w:rPr>
          <w:rtl/>
          <w:lang w:bidi="fa-IR"/>
        </w:rPr>
      </w:pPr>
    </w:p>
    <w:p w:rsidR="008D6E52" w:rsidRDefault="008D6E52" w:rsidP="008D6E52">
      <w:pPr>
        <w:bidi/>
        <w:rPr>
          <w:rtl/>
          <w:lang w:bidi="fa-IR"/>
        </w:rPr>
      </w:pPr>
    </w:p>
    <w:p w:rsidR="008D6E52" w:rsidRDefault="008D6E52" w:rsidP="008D6E52">
      <w:pPr>
        <w:bidi/>
        <w:rPr>
          <w:rtl/>
          <w:lang w:bidi="fa-IR"/>
        </w:rPr>
      </w:pPr>
    </w:p>
    <w:p w:rsidR="008D6E52" w:rsidRDefault="008D6E52" w:rsidP="008D6E52">
      <w:pPr>
        <w:bidi/>
        <w:rPr>
          <w:rtl/>
          <w:lang w:bidi="fa-IR"/>
        </w:rPr>
      </w:pPr>
    </w:p>
    <w:p w:rsidR="008D6E52" w:rsidRDefault="008D6E52" w:rsidP="008D6E52">
      <w:pPr>
        <w:bidi/>
        <w:rPr>
          <w:rtl/>
          <w:lang w:bidi="fa-IR"/>
        </w:rPr>
      </w:pPr>
    </w:p>
    <w:p w:rsidR="008D6E52" w:rsidRDefault="008D6E52" w:rsidP="008D6E52">
      <w:pPr>
        <w:bidi/>
        <w:rPr>
          <w:rtl/>
          <w:lang w:bidi="fa-IR"/>
        </w:rPr>
      </w:pPr>
    </w:p>
    <w:p w:rsidR="008D6E52" w:rsidRDefault="008D6E52" w:rsidP="008D6E52">
      <w:pPr>
        <w:bidi/>
        <w:rPr>
          <w:rtl/>
          <w:lang w:bidi="fa-IR"/>
        </w:rPr>
      </w:pPr>
    </w:p>
    <w:p w:rsidR="008D6E52" w:rsidRDefault="008D6E52" w:rsidP="008D6E52">
      <w:pPr>
        <w:bidi/>
        <w:rPr>
          <w:rtl/>
          <w:lang w:bidi="fa-IR"/>
        </w:rPr>
      </w:pPr>
    </w:p>
    <w:p w:rsidR="008D6E52" w:rsidRDefault="008D6E52" w:rsidP="008D6E52">
      <w:pPr>
        <w:bidi/>
        <w:rPr>
          <w:rtl/>
          <w:lang w:bidi="fa-IR"/>
        </w:rPr>
      </w:pPr>
    </w:p>
    <w:p w:rsidR="008D6E52" w:rsidRDefault="008D6E52" w:rsidP="008D6E52">
      <w:pPr>
        <w:bidi/>
        <w:rPr>
          <w:rtl/>
          <w:lang w:bidi="fa-IR"/>
        </w:rPr>
      </w:pPr>
    </w:p>
    <w:p w:rsidR="008D6E52" w:rsidRDefault="008D6E52" w:rsidP="008D6E52">
      <w:pPr>
        <w:bidi/>
        <w:rPr>
          <w:rtl/>
          <w:lang w:bidi="fa-IR"/>
        </w:rPr>
      </w:pPr>
    </w:p>
    <w:p w:rsidR="008D6E52" w:rsidRDefault="008D6E52" w:rsidP="008D6E52">
      <w:pPr>
        <w:bidi/>
        <w:rPr>
          <w:rtl/>
          <w:lang w:bidi="fa-IR"/>
        </w:rPr>
      </w:pPr>
    </w:p>
    <w:p w:rsidR="008D6E52" w:rsidRDefault="008D6E52" w:rsidP="008D6E5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  <w:r>
        <w:rPr>
          <w:rFonts w:ascii="Times New Roman" w:hAnsi="Times New Roman" w:cs="2  Titr" w:hint="cs"/>
          <w:sz w:val="24"/>
          <w:szCs w:val="28"/>
          <w:rtl/>
          <w:lang w:bidi="fa-IR"/>
        </w:rPr>
        <w:lastRenderedPageBreak/>
        <w:t>برگه انتقادات و پیشنهادات</w:t>
      </w:r>
    </w:p>
    <w:p w:rsidR="008D6E52" w:rsidRDefault="008D6E52" w:rsidP="008D6E5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  <w:r>
        <w:rPr>
          <w:rFonts w:ascii="Times New Roman" w:hAnsi="Times New Roman" w:cs="2  Titr" w:hint="cs"/>
          <w:sz w:val="24"/>
          <w:szCs w:val="28"/>
          <w:rtl/>
          <w:lang w:bidi="fa-IR"/>
        </w:rPr>
        <w:t>تاریخ</w:t>
      </w:r>
    </w:p>
    <w:p w:rsidR="008D6E52" w:rsidRDefault="008D6E52" w:rsidP="008D6E5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  <w:r>
        <w:rPr>
          <w:rFonts w:ascii="Times New Roman" w:hAnsi="Times New Roman" w:cs="2  Titr" w:hint="cs"/>
          <w:sz w:val="24"/>
          <w:szCs w:val="28"/>
          <w:rtl/>
          <w:lang w:bidi="fa-IR"/>
        </w:rPr>
        <w:t xml:space="preserve">موضوع </w:t>
      </w:r>
    </w:p>
    <w:p w:rsidR="008D6E52" w:rsidRDefault="008D6E52" w:rsidP="008D6E5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  <w:r>
        <w:rPr>
          <w:rFonts w:ascii="Times New Roman" w:hAnsi="Times New Roman" w:cs="2  Titr" w:hint="cs"/>
          <w:sz w:val="24"/>
          <w:szCs w:val="28"/>
          <w:rtl/>
          <w:lang w:bidi="fa-IR"/>
        </w:rPr>
        <w:t>توضیحات</w:t>
      </w:r>
    </w:p>
    <w:p w:rsidR="008D6E52" w:rsidRDefault="008D6E52" w:rsidP="008D6E52">
      <w:pPr>
        <w:bidi/>
        <w:rPr>
          <w:rtl/>
          <w:lang w:bidi="fa-IR"/>
        </w:rPr>
      </w:pPr>
    </w:p>
    <w:p w:rsidR="008D6E52" w:rsidRPr="002D409C" w:rsidRDefault="008D6E52" w:rsidP="008D6E52">
      <w:pPr>
        <w:bidi/>
        <w:rPr>
          <w:rtl/>
          <w:lang w:bidi="fa-IR"/>
        </w:rPr>
      </w:pPr>
    </w:p>
    <w:sectPr w:rsidR="008D6E52" w:rsidRPr="002D409C" w:rsidSect="003425E4">
      <w:pgSz w:w="12240" w:h="15840" w:code="1"/>
      <w:pgMar w:top="1134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74E4" w:rsidRDefault="003474E4" w:rsidP="00C07143">
      <w:pPr>
        <w:spacing w:after="0" w:line="240" w:lineRule="auto"/>
      </w:pPr>
      <w:r>
        <w:separator/>
      </w:r>
    </w:p>
  </w:endnote>
  <w:endnote w:type="continuationSeparator" w:id="1">
    <w:p w:rsidR="003474E4" w:rsidRDefault="003474E4" w:rsidP="00C07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F_Mitra">
    <w:altName w:val="Symbol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45D" w:rsidRDefault="0087445D" w:rsidP="001F0D37">
    <w:pPr>
      <w:pStyle w:val="Footer"/>
      <w:pBdr>
        <w:top w:val="thinThickSmallGap" w:sz="24" w:space="1" w:color="246071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Log Book (</w:t>
    </w:r>
    <w:r w:rsidRPr="001F0D37">
      <w:rPr>
        <w:rFonts w:asciiTheme="majorHAnsi" w:eastAsiaTheme="majorEastAsia" w:hAnsiTheme="majorHAnsi" w:cstheme="majorBidi"/>
      </w:rPr>
      <w:t>tarmimi</w:t>
    </w:r>
    <w:r>
      <w:rPr>
        <w:rFonts w:asciiTheme="majorHAnsi" w:eastAsiaTheme="majorEastAsia" w:hAnsiTheme="majorHAnsi" w:cstheme="majorBidi"/>
      </w:rPr>
      <w:t>)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 w:rsidR="009149A3" w:rsidRPr="009149A3">
      <w:rPr>
        <w:rFonts w:eastAsiaTheme="minorEastAsia"/>
      </w:rPr>
      <w:fldChar w:fldCharType="begin"/>
    </w:r>
    <w:r>
      <w:instrText xml:space="preserve"> PAGE   \* MERGEFORMAT </w:instrText>
    </w:r>
    <w:r w:rsidR="009149A3" w:rsidRPr="009149A3">
      <w:rPr>
        <w:rFonts w:eastAsiaTheme="minorEastAsia"/>
      </w:rPr>
      <w:fldChar w:fldCharType="separate"/>
    </w:r>
    <w:r w:rsidR="00AC247F" w:rsidRPr="00AC247F">
      <w:rPr>
        <w:rFonts w:asciiTheme="majorHAnsi" w:eastAsiaTheme="majorEastAsia" w:hAnsiTheme="majorHAnsi" w:cstheme="majorBidi"/>
        <w:noProof/>
      </w:rPr>
      <w:t>54</w:t>
    </w:r>
    <w:r w:rsidR="009149A3">
      <w:rPr>
        <w:rFonts w:asciiTheme="majorHAnsi" w:eastAsiaTheme="majorEastAsia" w:hAnsiTheme="majorHAnsi" w:cstheme="majorBidi"/>
        <w:noProof/>
      </w:rPr>
      <w:fldChar w:fldCharType="end"/>
    </w:r>
  </w:p>
  <w:p w:rsidR="0087445D" w:rsidRDefault="0087445D" w:rsidP="0087401B">
    <w:pPr>
      <w:pStyle w:val="Footer"/>
      <w:pBdr>
        <w:top w:val="thinThickSmallGap" w:sz="24" w:space="1" w:color="246071" w:themeColor="accent2" w:themeShade="7F"/>
      </w:pBdr>
    </w:pPr>
  </w:p>
  <w:p w:rsidR="0087445D" w:rsidRPr="0087401B" w:rsidRDefault="0087445D" w:rsidP="0087401B">
    <w:pPr>
      <w:pStyle w:val="Footer"/>
      <w:pBdr>
        <w:top w:val="thinThickSmallGap" w:sz="24" w:space="1" w:color="246071" w:themeColor="accent2" w:themeShade="7F"/>
      </w:pBdr>
      <w:rPr>
        <w:rFonts w:asciiTheme="majorHAnsi" w:eastAsiaTheme="majorEastAsia" w:hAnsiTheme="majorHAnsi" w:cstheme="majorBidi"/>
      </w:rPr>
    </w:pPr>
  </w:p>
  <w:p w:rsidR="0087445D" w:rsidRDefault="0087445D" w:rsidP="003527B1">
    <w:pPr>
      <w:tabs>
        <w:tab w:val="left" w:pos="6165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74E4" w:rsidRDefault="003474E4" w:rsidP="00C07143">
      <w:pPr>
        <w:spacing w:after="0" w:line="240" w:lineRule="auto"/>
      </w:pPr>
      <w:r>
        <w:separator/>
      </w:r>
    </w:p>
  </w:footnote>
  <w:footnote w:type="continuationSeparator" w:id="1">
    <w:p w:rsidR="003474E4" w:rsidRDefault="003474E4" w:rsidP="00C07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45D" w:rsidRDefault="009149A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36970" o:spid="_x0000_s2053" type="#_x0000_t75" style="position:absolute;margin-left:0;margin-top:0;width:467.9pt;height:317.65pt;z-index:-251657216;mso-position-horizontal:center;mso-position-horizontal-relative:margin;mso-position-vertical:center;mso-position-vertical-relative:margin" o:allowincell="f">
          <v:imagedata r:id="rId1" o:title="Picture1" gain="19661f" blacklevel="22938f"/>
          <w10:wrap anchorx="margin" anchory="margin"/>
        </v:shape>
      </w:pict>
    </w:r>
  </w:p>
  <w:p w:rsidR="0087445D" w:rsidRDefault="0087445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45D" w:rsidRPr="00EE6E80" w:rsidRDefault="009149A3" w:rsidP="00C15FB2">
    <w:pPr>
      <w:pStyle w:val="Header"/>
      <w:tabs>
        <w:tab w:val="clear" w:pos="4680"/>
        <w:tab w:val="clear" w:pos="9360"/>
        <w:tab w:val="left" w:pos="13381"/>
      </w:tabs>
      <w:rPr>
        <w:color w:val="FF0000"/>
      </w:rPr>
    </w:pPr>
    <w:r>
      <w:rPr>
        <w:noProof/>
        <w:color w:val="FF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36971" o:spid="_x0000_s2054" type="#_x0000_t75" style="position:absolute;margin-left:0;margin-top:0;width:467.9pt;height:317.65pt;z-index:-251656192;mso-position-horizontal:center;mso-position-horizontal-relative:margin;mso-position-vertical:center;mso-position-vertical-relative:margin" o:allowincell="f">
          <v:imagedata r:id="rId1" o:title="Picture1" gain="19661f" blacklevel="22938f"/>
          <w10:wrap anchorx="margin" anchory="margin"/>
        </v:shape>
      </w:pict>
    </w:r>
    <w:r w:rsidR="0087445D">
      <w:rPr>
        <w:color w:val="FF0000"/>
      </w:rPr>
      <w:tab/>
    </w:r>
  </w:p>
  <w:p w:rsidR="0087445D" w:rsidRDefault="0087445D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45D" w:rsidRDefault="009149A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36969" o:spid="_x0000_s2052" type="#_x0000_t75" style="position:absolute;margin-left:0;margin-top:0;width:467.9pt;height:317.65pt;z-index:-251658240;mso-position-horizontal:center;mso-position-horizontal-relative:margin;mso-position-vertical:center;mso-position-vertical-relative:margin" o:allowincell="f">
          <v:imagedata r:id="rId1" o:title="Picture1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C46CA"/>
    <w:multiLevelType w:val="hybridMultilevel"/>
    <w:tmpl w:val="D0002E10"/>
    <w:lvl w:ilvl="0" w:tplc="6DA868FE">
      <w:start w:val="1"/>
      <w:numFmt w:val="decimal"/>
      <w:lvlText w:val="%1)"/>
      <w:lvlJc w:val="left"/>
      <w:pPr>
        <w:ind w:left="785" w:hanging="360"/>
      </w:pPr>
      <w:rPr>
        <w:rFonts w:asciiTheme="minorHAnsi" w:eastAsiaTheme="minorHAnsi" w:hAnsiTheme="minorHAnsi" w:cs="B Mitra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140D670C"/>
    <w:multiLevelType w:val="hybridMultilevel"/>
    <w:tmpl w:val="E6E200A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5D747E"/>
    <w:multiLevelType w:val="hybridMultilevel"/>
    <w:tmpl w:val="D15AEAF2"/>
    <w:lvl w:ilvl="0" w:tplc="B2C48026">
      <w:numFmt w:val="bullet"/>
      <w:lvlText w:val="-"/>
      <w:lvlJc w:val="left"/>
      <w:pPr>
        <w:ind w:left="5385" w:hanging="5025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593AC2"/>
    <w:multiLevelType w:val="hybridMultilevel"/>
    <w:tmpl w:val="7C30B5B6"/>
    <w:lvl w:ilvl="0" w:tplc="8814D6C8">
      <w:start w:val="1"/>
      <w:numFmt w:val="decimal"/>
      <w:lvlText w:val="%1)"/>
      <w:lvlJc w:val="left"/>
      <w:pPr>
        <w:ind w:left="785" w:hanging="360"/>
      </w:pPr>
      <w:rPr>
        <w:rFonts w:asciiTheme="minorHAnsi" w:eastAsiaTheme="minorHAnsi" w:hAnsiTheme="minorHAnsi" w:cs="B Mitra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>
    <w:nsid w:val="6CD440E3"/>
    <w:multiLevelType w:val="hybridMultilevel"/>
    <w:tmpl w:val="0744223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E24C4C"/>
    <w:multiLevelType w:val="hybridMultilevel"/>
    <w:tmpl w:val="398C22AC"/>
    <w:lvl w:ilvl="0" w:tplc="0409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B0FF7"/>
    <w:rsid w:val="000126CD"/>
    <w:rsid w:val="00015CEF"/>
    <w:rsid w:val="00032B49"/>
    <w:rsid w:val="00036A80"/>
    <w:rsid w:val="00042374"/>
    <w:rsid w:val="00042455"/>
    <w:rsid w:val="00043060"/>
    <w:rsid w:val="00044B9E"/>
    <w:rsid w:val="0004605C"/>
    <w:rsid w:val="00051496"/>
    <w:rsid w:val="00056136"/>
    <w:rsid w:val="00060C9F"/>
    <w:rsid w:val="00062DC7"/>
    <w:rsid w:val="0006315C"/>
    <w:rsid w:val="000665EF"/>
    <w:rsid w:val="0007389C"/>
    <w:rsid w:val="00090994"/>
    <w:rsid w:val="000A0C4E"/>
    <w:rsid w:val="000A16FE"/>
    <w:rsid w:val="000A64D2"/>
    <w:rsid w:val="000A770E"/>
    <w:rsid w:val="000B5FD2"/>
    <w:rsid w:val="000B63AF"/>
    <w:rsid w:val="000B68BD"/>
    <w:rsid w:val="000C0486"/>
    <w:rsid w:val="000C095A"/>
    <w:rsid w:val="000C32ED"/>
    <w:rsid w:val="000C358F"/>
    <w:rsid w:val="000C38EF"/>
    <w:rsid w:val="000C5B59"/>
    <w:rsid w:val="000C7C81"/>
    <w:rsid w:val="000D32EF"/>
    <w:rsid w:val="000D65D2"/>
    <w:rsid w:val="000E0985"/>
    <w:rsid w:val="000E4102"/>
    <w:rsid w:val="000F02D7"/>
    <w:rsid w:val="000F28EF"/>
    <w:rsid w:val="000F6CBE"/>
    <w:rsid w:val="00103453"/>
    <w:rsid w:val="00105619"/>
    <w:rsid w:val="0010693B"/>
    <w:rsid w:val="001074B2"/>
    <w:rsid w:val="00107B19"/>
    <w:rsid w:val="00112614"/>
    <w:rsid w:val="0011412B"/>
    <w:rsid w:val="0011685D"/>
    <w:rsid w:val="00130F7F"/>
    <w:rsid w:val="00132606"/>
    <w:rsid w:val="0013361A"/>
    <w:rsid w:val="0014599D"/>
    <w:rsid w:val="00151238"/>
    <w:rsid w:val="00152B33"/>
    <w:rsid w:val="00156600"/>
    <w:rsid w:val="00164F6C"/>
    <w:rsid w:val="00175DA4"/>
    <w:rsid w:val="001764A9"/>
    <w:rsid w:val="00177C16"/>
    <w:rsid w:val="00180FD0"/>
    <w:rsid w:val="001919B8"/>
    <w:rsid w:val="001920AA"/>
    <w:rsid w:val="00195A1E"/>
    <w:rsid w:val="001A1DF8"/>
    <w:rsid w:val="001A3B2E"/>
    <w:rsid w:val="001A6007"/>
    <w:rsid w:val="001A6797"/>
    <w:rsid w:val="001A6DAF"/>
    <w:rsid w:val="001B23F9"/>
    <w:rsid w:val="001C1C78"/>
    <w:rsid w:val="001C26C4"/>
    <w:rsid w:val="001C5333"/>
    <w:rsid w:val="001D252F"/>
    <w:rsid w:val="001D5A82"/>
    <w:rsid w:val="001F049C"/>
    <w:rsid w:val="001F0D37"/>
    <w:rsid w:val="001F0E0C"/>
    <w:rsid w:val="001F1250"/>
    <w:rsid w:val="001F2B18"/>
    <w:rsid w:val="00201B48"/>
    <w:rsid w:val="00224706"/>
    <w:rsid w:val="0022621C"/>
    <w:rsid w:val="00231156"/>
    <w:rsid w:val="00242977"/>
    <w:rsid w:val="0024791B"/>
    <w:rsid w:val="002501A7"/>
    <w:rsid w:val="0025764A"/>
    <w:rsid w:val="00261EB9"/>
    <w:rsid w:val="00262C93"/>
    <w:rsid w:val="00267C50"/>
    <w:rsid w:val="00267D24"/>
    <w:rsid w:val="00270D77"/>
    <w:rsid w:val="00275EB0"/>
    <w:rsid w:val="00281C24"/>
    <w:rsid w:val="002832CB"/>
    <w:rsid w:val="00284EBC"/>
    <w:rsid w:val="00286EF6"/>
    <w:rsid w:val="0029158D"/>
    <w:rsid w:val="00292B96"/>
    <w:rsid w:val="002A0F02"/>
    <w:rsid w:val="002A1365"/>
    <w:rsid w:val="002A2242"/>
    <w:rsid w:val="002A2802"/>
    <w:rsid w:val="002B0612"/>
    <w:rsid w:val="002B186D"/>
    <w:rsid w:val="002B629C"/>
    <w:rsid w:val="002C2CD6"/>
    <w:rsid w:val="002C33EE"/>
    <w:rsid w:val="002C50FB"/>
    <w:rsid w:val="002C694A"/>
    <w:rsid w:val="002D18AA"/>
    <w:rsid w:val="002D2BDC"/>
    <w:rsid w:val="002D409C"/>
    <w:rsid w:val="002D7659"/>
    <w:rsid w:val="002E1DD8"/>
    <w:rsid w:val="002E25BB"/>
    <w:rsid w:val="002F0F18"/>
    <w:rsid w:val="0030053E"/>
    <w:rsid w:val="00311B8F"/>
    <w:rsid w:val="00313EB7"/>
    <w:rsid w:val="00320781"/>
    <w:rsid w:val="003269AB"/>
    <w:rsid w:val="00326B8A"/>
    <w:rsid w:val="00326C87"/>
    <w:rsid w:val="003276A4"/>
    <w:rsid w:val="00334413"/>
    <w:rsid w:val="00340959"/>
    <w:rsid w:val="003425E4"/>
    <w:rsid w:val="003474E4"/>
    <w:rsid w:val="00347B04"/>
    <w:rsid w:val="00351D78"/>
    <w:rsid w:val="003527B1"/>
    <w:rsid w:val="00353022"/>
    <w:rsid w:val="00355AD9"/>
    <w:rsid w:val="00355DC0"/>
    <w:rsid w:val="00356F8B"/>
    <w:rsid w:val="003606D1"/>
    <w:rsid w:val="00362384"/>
    <w:rsid w:val="00362C41"/>
    <w:rsid w:val="0037324E"/>
    <w:rsid w:val="0039375A"/>
    <w:rsid w:val="003A06AD"/>
    <w:rsid w:val="003A41F9"/>
    <w:rsid w:val="003A4F22"/>
    <w:rsid w:val="003A5264"/>
    <w:rsid w:val="003A6B9C"/>
    <w:rsid w:val="003B1882"/>
    <w:rsid w:val="003B18A8"/>
    <w:rsid w:val="003C0EFE"/>
    <w:rsid w:val="003C3135"/>
    <w:rsid w:val="003C6220"/>
    <w:rsid w:val="003C62C4"/>
    <w:rsid w:val="003C705B"/>
    <w:rsid w:val="003D6BEC"/>
    <w:rsid w:val="003E10DE"/>
    <w:rsid w:val="003E110C"/>
    <w:rsid w:val="003E12D5"/>
    <w:rsid w:val="003E182A"/>
    <w:rsid w:val="003E2BE3"/>
    <w:rsid w:val="003F637D"/>
    <w:rsid w:val="00404C3F"/>
    <w:rsid w:val="00405058"/>
    <w:rsid w:val="00405ABC"/>
    <w:rsid w:val="00407DCE"/>
    <w:rsid w:val="0041523E"/>
    <w:rsid w:val="004163AD"/>
    <w:rsid w:val="0041683A"/>
    <w:rsid w:val="00423163"/>
    <w:rsid w:val="004271A2"/>
    <w:rsid w:val="0043604A"/>
    <w:rsid w:val="00436EBF"/>
    <w:rsid w:val="00446878"/>
    <w:rsid w:val="0044705B"/>
    <w:rsid w:val="00452F65"/>
    <w:rsid w:val="004551E9"/>
    <w:rsid w:val="00456C89"/>
    <w:rsid w:val="00457D13"/>
    <w:rsid w:val="004615D3"/>
    <w:rsid w:val="004677F8"/>
    <w:rsid w:val="00470EDF"/>
    <w:rsid w:val="00475C38"/>
    <w:rsid w:val="004775B4"/>
    <w:rsid w:val="00480F45"/>
    <w:rsid w:val="00481D78"/>
    <w:rsid w:val="004879D6"/>
    <w:rsid w:val="00494151"/>
    <w:rsid w:val="004953DF"/>
    <w:rsid w:val="004A0290"/>
    <w:rsid w:val="004A3E41"/>
    <w:rsid w:val="004A49F6"/>
    <w:rsid w:val="004B067D"/>
    <w:rsid w:val="004B421A"/>
    <w:rsid w:val="004B4EB7"/>
    <w:rsid w:val="004C1BAE"/>
    <w:rsid w:val="004C5060"/>
    <w:rsid w:val="004C51BE"/>
    <w:rsid w:val="004D7A91"/>
    <w:rsid w:val="004D7CE2"/>
    <w:rsid w:val="004E614D"/>
    <w:rsid w:val="004F005B"/>
    <w:rsid w:val="0050158A"/>
    <w:rsid w:val="00504EE0"/>
    <w:rsid w:val="0050514A"/>
    <w:rsid w:val="0051078C"/>
    <w:rsid w:val="0051569F"/>
    <w:rsid w:val="005201D4"/>
    <w:rsid w:val="005405BC"/>
    <w:rsid w:val="005412BC"/>
    <w:rsid w:val="00541EB1"/>
    <w:rsid w:val="005533E9"/>
    <w:rsid w:val="00576771"/>
    <w:rsid w:val="00580A44"/>
    <w:rsid w:val="0058446C"/>
    <w:rsid w:val="00586ED5"/>
    <w:rsid w:val="00594D60"/>
    <w:rsid w:val="005A6F3B"/>
    <w:rsid w:val="005B2EEE"/>
    <w:rsid w:val="005C1FD3"/>
    <w:rsid w:val="005C53DB"/>
    <w:rsid w:val="005D04D6"/>
    <w:rsid w:val="005D05DC"/>
    <w:rsid w:val="005D0747"/>
    <w:rsid w:val="005D19E4"/>
    <w:rsid w:val="005D5E0C"/>
    <w:rsid w:val="005D7826"/>
    <w:rsid w:val="005D7B7D"/>
    <w:rsid w:val="005E4628"/>
    <w:rsid w:val="005E67ED"/>
    <w:rsid w:val="005F664D"/>
    <w:rsid w:val="006005FF"/>
    <w:rsid w:val="0060069B"/>
    <w:rsid w:val="00603ADF"/>
    <w:rsid w:val="00611875"/>
    <w:rsid w:val="00611B85"/>
    <w:rsid w:val="0061234A"/>
    <w:rsid w:val="00624743"/>
    <w:rsid w:val="006268BB"/>
    <w:rsid w:val="00637E86"/>
    <w:rsid w:val="0064060A"/>
    <w:rsid w:val="00645B11"/>
    <w:rsid w:val="0064776E"/>
    <w:rsid w:val="00654179"/>
    <w:rsid w:val="006568EA"/>
    <w:rsid w:val="00666188"/>
    <w:rsid w:val="00666528"/>
    <w:rsid w:val="0066738F"/>
    <w:rsid w:val="006673A7"/>
    <w:rsid w:val="0067151D"/>
    <w:rsid w:val="006A158D"/>
    <w:rsid w:val="006A2F45"/>
    <w:rsid w:val="006A4B0E"/>
    <w:rsid w:val="006A6A1A"/>
    <w:rsid w:val="006A76B5"/>
    <w:rsid w:val="006B1579"/>
    <w:rsid w:val="006B15F7"/>
    <w:rsid w:val="006C31F8"/>
    <w:rsid w:val="006C44E3"/>
    <w:rsid w:val="006C7BEC"/>
    <w:rsid w:val="006C7E2C"/>
    <w:rsid w:val="006D6204"/>
    <w:rsid w:val="006D660C"/>
    <w:rsid w:val="006F20CE"/>
    <w:rsid w:val="006F7B91"/>
    <w:rsid w:val="007010B5"/>
    <w:rsid w:val="00701115"/>
    <w:rsid w:val="007028A9"/>
    <w:rsid w:val="007037F2"/>
    <w:rsid w:val="007039B4"/>
    <w:rsid w:val="00703CE3"/>
    <w:rsid w:val="00704436"/>
    <w:rsid w:val="00707F8E"/>
    <w:rsid w:val="007125D5"/>
    <w:rsid w:val="007208E7"/>
    <w:rsid w:val="007215A9"/>
    <w:rsid w:val="00730919"/>
    <w:rsid w:val="00770562"/>
    <w:rsid w:val="00781B2C"/>
    <w:rsid w:val="00782DE5"/>
    <w:rsid w:val="00782FE2"/>
    <w:rsid w:val="00791D15"/>
    <w:rsid w:val="00793EF4"/>
    <w:rsid w:val="007A2320"/>
    <w:rsid w:val="007B108C"/>
    <w:rsid w:val="007B4E4E"/>
    <w:rsid w:val="007C0B52"/>
    <w:rsid w:val="007C11E6"/>
    <w:rsid w:val="007C3017"/>
    <w:rsid w:val="007C46A3"/>
    <w:rsid w:val="007D6F3E"/>
    <w:rsid w:val="007E0C4C"/>
    <w:rsid w:val="007E1DA4"/>
    <w:rsid w:val="007F1B18"/>
    <w:rsid w:val="007F1CAC"/>
    <w:rsid w:val="00802A2A"/>
    <w:rsid w:val="00802F21"/>
    <w:rsid w:val="008135F4"/>
    <w:rsid w:val="00821420"/>
    <w:rsid w:val="00822F6C"/>
    <w:rsid w:val="008253A1"/>
    <w:rsid w:val="00832912"/>
    <w:rsid w:val="008341AB"/>
    <w:rsid w:val="0083437A"/>
    <w:rsid w:val="00835859"/>
    <w:rsid w:val="008407F5"/>
    <w:rsid w:val="00840C39"/>
    <w:rsid w:val="00841517"/>
    <w:rsid w:val="00844D0D"/>
    <w:rsid w:val="00857C3E"/>
    <w:rsid w:val="008601A3"/>
    <w:rsid w:val="0086600B"/>
    <w:rsid w:val="00872D8F"/>
    <w:rsid w:val="0087401B"/>
    <w:rsid w:val="0087445D"/>
    <w:rsid w:val="008838FC"/>
    <w:rsid w:val="00886C0C"/>
    <w:rsid w:val="008A4A5C"/>
    <w:rsid w:val="008B21B0"/>
    <w:rsid w:val="008B3950"/>
    <w:rsid w:val="008B5FED"/>
    <w:rsid w:val="008C7D6A"/>
    <w:rsid w:val="008D0E7B"/>
    <w:rsid w:val="008D4268"/>
    <w:rsid w:val="008D52E7"/>
    <w:rsid w:val="008D69C8"/>
    <w:rsid w:val="008D6E52"/>
    <w:rsid w:val="008D700A"/>
    <w:rsid w:val="008E289A"/>
    <w:rsid w:val="008E57E6"/>
    <w:rsid w:val="008E5FC1"/>
    <w:rsid w:val="008F23F7"/>
    <w:rsid w:val="008F6E72"/>
    <w:rsid w:val="008F7958"/>
    <w:rsid w:val="009011FA"/>
    <w:rsid w:val="0090367B"/>
    <w:rsid w:val="00903DFA"/>
    <w:rsid w:val="009149A3"/>
    <w:rsid w:val="00916B06"/>
    <w:rsid w:val="00917524"/>
    <w:rsid w:val="009212DC"/>
    <w:rsid w:val="009236C5"/>
    <w:rsid w:val="00924E6A"/>
    <w:rsid w:val="00924E6F"/>
    <w:rsid w:val="00926498"/>
    <w:rsid w:val="0092785F"/>
    <w:rsid w:val="00933E83"/>
    <w:rsid w:val="009359A3"/>
    <w:rsid w:val="0093643C"/>
    <w:rsid w:val="00945547"/>
    <w:rsid w:val="00953AF3"/>
    <w:rsid w:val="009551DB"/>
    <w:rsid w:val="009662D1"/>
    <w:rsid w:val="00973954"/>
    <w:rsid w:val="00974E22"/>
    <w:rsid w:val="00976181"/>
    <w:rsid w:val="0097648F"/>
    <w:rsid w:val="00976A39"/>
    <w:rsid w:val="00977D1B"/>
    <w:rsid w:val="009801F0"/>
    <w:rsid w:val="00990AEC"/>
    <w:rsid w:val="00997481"/>
    <w:rsid w:val="009979BD"/>
    <w:rsid w:val="009A19CD"/>
    <w:rsid w:val="009A3037"/>
    <w:rsid w:val="009B4D65"/>
    <w:rsid w:val="009B640E"/>
    <w:rsid w:val="009D57F3"/>
    <w:rsid w:val="009D656D"/>
    <w:rsid w:val="009E6130"/>
    <w:rsid w:val="009E7B3D"/>
    <w:rsid w:val="009F334F"/>
    <w:rsid w:val="00A02D99"/>
    <w:rsid w:val="00A03300"/>
    <w:rsid w:val="00A062FB"/>
    <w:rsid w:val="00A11ED2"/>
    <w:rsid w:val="00A13786"/>
    <w:rsid w:val="00A141D1"/>
    <w:rsid w:val="00A208E2"/>
    <w:rsid w:val="00A30A6C"/>
    <w:rsid w:val="00A332B0"/>
    <w:rsid w:val="00A35C58"/>
    <w:rsid w:val="00A44D84"/>
    <w:rsid w:val="00A45F0D"/>
    <w:rsid w:val="00A46F87"/>
    <w:rsid w:val="00A55999"/>
    <w:rsid w:val="00A64ECD"/>
    <w:rsid w:val="00A66717"/>
    <w:rsid w:val="00A673D4"/>
    <w:rsid w:val="00A67659"/>
    <w:rsid w:val="00A765D9"/>
    <w:rsid w:val="00A83340"/>
    <w:rsid w:val="00A91796"/>
    <w:rsid w:val="00A91E8C"/>
    <w:rsid w:val="00A930D8"/>
    <w:rsid w:val="00A942DA"/>
    <w:rsid w:val="00A97D79"/>
    <w:rsid w:val="00AA4132"/>
    <w:rsid w:val="00AC247F"/>
    <w:rsid w:val="00AC2E80"/>
    <w:rsid w:val="00AC47F6"/>
    <w:rsid w:val="00AD24B7"/>
    <w:rsid w:val="00AD32A1"/>
    <w:rsid w:val="00AD4728"/>
    <w:rsid w:val="00AD7C07"/>
    <w:rsid w:val="00AE27D1"/>
    <w:rsid w:val="00AE4754"/>
    <w:rsid w:val="00AE58F6"/>
    <w:rsid w:val="00AE6AB0"/>
    <w:rsid w:val="00AF657C"/>
    <w:rsid w:val="00B013F7"/>
    <w:rsid w:val="00B025B3"/>
    <w:rsid w:val="00B10DF7"/>
    <w:rsid w:val="00B114E8"/>
    <w:rsid w:val="00B1190C"/>
    <w:rsid w:val="00B122BB"/>
    <w:rsid w:val="00B16FC3"/>
    <w:rsid w:val="00B41BC9"/>
    <w:rsid w:val="00B426B7"/>
    <w:rsid w:val="00B43FA9"/>
    <w:rsid w:val="00B5276F"/>
    <w:rsid w:val="00B52950"/>
    <w:rsid w:val="00B539E0"/>
    <w:rsid w:val="00B53FD0"/>
    <w:rsid w:val="00B60E13"/>
    <w:rsid w:val="00B64988"/>
    <w:rsid w:val="00B64C82"/>
    <w:rsid w:val="00B74337"/>
    <w:rsid w:val="00B743FB"/>
    <w:rsid w:val="00B7440F"/>
    <w:rsid w:val="00B768DB"/>
    <w:rsid w:val="00B83C11"/>
    <w:rsid w:val="00B87147"/>
    <w:rsid w:val="00B91A74"/>
    <w:rsid w:val="00B93702"/>
    <w:rsid w:val="00B957D3"/>
    <w:rsid w:val="00BA102C"/>
    <w:rsid w:val="00BA12BD"/>
    <w:rsid w:val="00BA1D6C"/>
    <w:rsid w:val="00BA36DF"/>
    <w:rsid w:val="00BA4918"/>
    <w:rsid w:val="00BB351D"/>
    <w:rsid w:val="00BB6547"/>
    <w:rsid w:val="00BC23BA"/>
    <w:rsid w:val="00BC30DC"/>
    <w:rsid w:val="00BE2774"/>
    <w:rsid w:val="00BE5E40"/>
    <w:rsid w:val="00BF1F1E"/>
    <w:rsid w:val="00BF6CE6"/>
    <w:rsid w:val="00BF713C"/>
    <w:rsid w:val="00C01F78"/>
    <w:rsid w:val="00C02D1A"/>
    <w:rsid w:val="00C02F3A"/>
    <w:rsid w:val="00C06F6D"/>
    <w:rsid w:val="00C07143"/>
    <w:rsid w:val="00C145CF"/>
    <w:rsid w:val="00C15FB2"/>
    <w:rsid w:val="00C326C4"/>
    <w:rsid w:val="00C34657"/>
    <w:rsid w:val="00C352B4"/>
    <w:rsid w:val="00C40F57"/>
    <w:rsid w:val="00C517FF"/>
    <w:rsid w:val="00C51BB0"/>
    <w:rsid w:val="00C55E63"/>
    <w:rsid w:val="00C55F27"/>
    <w:rsid w:val="00C56D24"/>
    <w:rsid w:val="00C57E5B"/>
    <w:rsid w:val="00C622D3"/>
    <w:rsid w:val="00C64C9A"/>
    <w:rsid w:val="00C65B91"/>
    <w:rsid w:val="00C674A4"/>
    <w:rsid w:val="00C701C7"/>
    <w:rsid w:val="00C74148"/>
    <w:rsid w:val="00C744DF"/>
    <w:rsid w:val="00C76160"/>
    <w:rsid w:val="00C76458"/>
    <w:rsid w:val="00C76FF3"/>
    <w:rsid w:val="00C80436"/>
    <w:rsid w:val="00C849E1"/>
    <w:rsid w:val="00C850B8"/>
    <w:rsid w:val="00C92D95"/>
    <w:rsid w:val="00C95A7C"/>
    <w:rsid w:val="00CA51C2"/>
    <w:rsid w:val="00CA6063"/>
    <w:rsid w:val="00CA65D6"/>
    <w:rsid w:val="00CB0FF7"/>
    <w:rsid w:val="00CB3B4D"/>
    <w:rsid w:val="00CB78F2"/>
    <w:rsid w:val="00CC067A"/>
    <w:rsid w:val="00CC0E48"/>
    <w:rsid w:val="00CD3760"/>
    <w:rsid w:val="00CD7584"/>
    <w:rsid w:val="00CE1FB3"/>
    <w:rsid w:val="00CE41FF"/>
    <w:rsid w:val="00CF0CB8"/>
    <w:rsid w:val="00CF148C"/>
    <w:rsid w:val="00CF1861"/>
    <w:rsid w:val="00CF19AE"/>
    <w:rsid w:val="00CF2BFA"/>
    <w:rsid w:val="00CF66DD"/>
    <w:rsid w:val="00D00749"/>
    <w:rsid w:val="00D01F05"/>
    <w:rsid w:val="00D03C86"/>
    <w:rsid w:val="00D05100"/>
    <w:rsid w:val="00D059D7"/>
    <w:rsid w:val="00D2414B"/>
    <w:rsid w:val="00D25192"/>
    <w:rsid w:val="00D30964"/>
    <w:rsid w:val="00D32622"/>
    <w:rsid w:val="00D37DE4"/>
    <w:rsid w:val="00D45AB5"/>
    <w:rsid w:val="00D52066"/>
    <w:rsid w:val="00D52E85"/>
    <w:rsid w:val="00D543DB"/>
    <w:rsid w:val="00D66758"/>
    <w:rsid w:val="00D74FB7"/>
    <w:rsid w:val="00D751C9"/>
    <w:rsid w:val="00D77BF6"/>
    <w:rsid w:val="00D84097"/>
    <w:rsid w:val="00D86146"/>
    <w:rsid w:val="00D9590A"/>
    <w:rsid w:val="00DA0129"/>
    <w:rsid w:val="00DA6D26"/>
    <w:rsid w:val="00DB1A87"/>
    <w:rsid w:val="00DD09B6"/>
    <w:rsid w:val="00DD1693"/>
    <w:rsid w:val="00DD7F8E"/>
    <w:rsid w:val="00DE1B94"/>
    <w:rsid w:val="00DE2EAB"/>
    <w:rsid w:val="00DE6F0F"/>
    <w:rsid w:val="00DF0142"/>
    <w:rsid w:val="00DF0A35"/>
    <w:rsid w:val="00DF5340"/>
    <w:rsid w:val="00DF5DAF"/>
    <w:rsid w:val="00E06C2E"/>
    <w:rsid w:val="00E10BF4"/>
    <w:rsid w:val="00E21505"/>
    <w:rsid w:val="00E24F80"/>
    <w:rsid w:val="00E2576D"/>
    <w:rsid w:val="00E3405A"/>
    <w:rsid w:val="00E43752"/>
    <w:rsid w:val="00E4524F"/>
    <w:rsid w:val="00E46C5A"/>
    <w:rsid w:val="00E55454"/>
    <w:rsid w:val="00E576B5"/>
    <w:rsid w:val="00E61250"/>
    <w:rsid w:val="00E648E0"/>
    <w:rsid w:val="00E71650"/>
    <w:rsid w:val="00E84262"/>
    <w:rsid w:val="00E90F76"/>
    <w:rsid w:val="00E92E2F"/>
    <w:rsid w:val="00EA0249"/>
    <w:rsid w:val="00EA3C95"/>
    <w:rsid w:val="00EA3D88"/>
    <w:rsid w:val="00EA3DD2"/>
    <w:rsid w:val="00EB295B"/>
    <w:rsid w:val="00EB483F"/>
    <w:rsid w:val="00EE2A11"/>
    <w:rsid w:val="00EE6E80"/>
    <w:rsid w:val="00EF2BAB"/>
    <w:rsid w:val="00EF4077"/>
    <w:rsid w:val="00EF45B2"/>
    <w:rsid w:val="00F015D3"/>
    <w:rsid w:val="00F04774"/>
    <w:rsid w:val="00F168FC"/>
    <w:rsid w:val="00F16CF4"/>
    <w:rsid w:val="00F23AD7"/>
    <w:rsid w:val="00F24D8C"/>
    <w:rsid w:val="00F25E5F"/>
    <w:rsid w:val="00F3298E"/>
    <w:rsid w:val="00F4439F"/>
    <w:rsid w:val="00F47580"/>
    <w:rsid w:val="00F54D7F"/>
    <w:rsid w:val="00F73629"/>
    <w:rsid w:val="00F76391"/>
    <w:rsid w:val="00F76E4B"/>
    <w:rsid w:val="00F87F88"/>
    <w:rsid w:val="00F9039B"/>
    <w:rsid w:val="00F907E5"/>
    <w:rsid w:val="00F953BC"/>
    <w:rsid w:val="00FA4CB2"/>
    <w:rsid w:val="00FB00E5"/>
    <w:rsid w:val="00FB29B7"/>
    <w:rsid w:val="00FB7326"/>
    <w:rsid w:val="00FC660B"/>
    <w:rsid w:val="00FC76F8"/>
    <w:rsid w:val="00FC7B48"/>
    <w:rsid w:val="00FD22C4"/>
    <w:rsid w:val="00FE5BD1"/>
    <w:rsid w:val="00FF28B6"/>
    <w:rsid w:val="00FF3A60"/>
    <w:rsid w:val="00FF672C"/>
    <w:rsid w:val="00FF76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D78"/>
  </w:style>
  <w:style w:type="paragraph" w:styleId="Heading1">
    <w:name w:val="heading 1"/>
    <w:basedOn w:val="Normal"/>
    <w:next w:val="Normal"/>
    <w:link w:val="Heading1Char"/>
    <w:uiPriority w:val="9"/>
    <w:qFormat/>
    <w:rsid w:val="000D65D2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3E41"/>
    <w:pPr>
      <w:ind w:left="720"/>
      <w:contextualSpacing/>
    </w:pPr>
  </w:style>
  <w:style w:type="table" w:styleId="TableGrid">
    <w:name w:val="Table Grid"/>
    <w:basedOn w:val="TableNormal"/>
    <w:uiPriority w:val="59"/>
    <w:rsid w:val="009B4D65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11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B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071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143"/>
  </w:style>
  <w:style w:type="paragraph" w:styleId="Footer">
    <w:name w:val="footer"/>
    <w:basedOn w:val="Normal"/>
    <w:link w:val="FooterChar"/>
    <w:uiPriority w:val="99"/>
    <w:unhideWhenUsed/>
    <w:rsid w:val="00C071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143"/>
  </w:style>
  <w:style w:type="paragraph" w:styleId="NormalWeb">
    <w:name w:val="Normal (Web)"/>
    <w:basedOn w:val="Normal"/>
    <w:uiPriority w:val="99"/>
    <w:unhideWhenUsed/>
    <w:rsid w:val="00073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D9590A"/>
  </w:style>
  <w:style w:type="paragraph" w:styleId="BodyText">
    <w:name w:val="Body Text"/>
    <w:basedOn w:val="Normal"/>
    <w:link w:val="BodyTextChar"/>
    <w:rsid w:val="00FB00E5"/>
    <w:pPr>
      <w:bidi/>
      <w:spacing w:after="0" w:line="360" w:lineRule="auto"/>
      <w:jc w:val="both"/>
    </w:pPr>
    <w:rPr>
      <w:rFonts w:ascii="Arial" w:eastAsia="Times New Roman" w:hAnsi="Arial" w:cs="Arial"/>
      <w:sz w:val="28"/>
      <w:szCs w:val="28"/>
    </w:rPr>
  </w:style>
  <w:style w:type="character" w:customStyle="1" w:styleId="BodyTextChar">
    <w:name w:val="Body Text Char"/>
    <w:basedOn w:val="DefaultParagraphFont"/>
    <w:link w:val="BodyText"/>
    <w:rsid w:val="00FB00E5"/>
    <w:rPr>
      <w:rFonts w:ascii="Arial" w:eastAsia="Times New Roman" w:hAnsi="Arial" w:cs="Arial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0D65D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PageNumber">
    <w:name w:val="page number"/>
    <w:basedOn w:val="DefaultParagraphFont"/>
    <w:rsid w:val="000D65D2"/>
  </w:style>
  <w:style w:type="table" w:customStyle="1" w:styleId="TableGrid1">
    <w:name w:val="Table Grid1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">
    <w:name w:val="Table Grid13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4">
    <w:name w:val="Table Grid14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5">
    <w:name w:val="Table Grid15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List2">
    <w:name w:val="Medium List 2"/>
    <w:basedOn w:val="TableNormal"/>
    <w:uiPriority w:val="66"/>
    <w:rsid w:val="00BA1D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3-Accent2">
    <w:name w:val="Medium Grid 3 Accent 2"/>
    <w:basedOn w:val="TableNormal"/>
    <w:uiPriority w:val="69"/>
    <w:rsid w:val="00BA1D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ECF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B5C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B5C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B5C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B5C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DAE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DAE5" w:themeFill="accent2" w:themeFillTint="7F"/>
      </w:tcPr>
    </w:tblStylePr>
  </w:style>
  <w:style w:type="table" w:styleId="LightGrid-Accent2">
    <w:name w:val="Light Grid Accent 2"/>
    <w:basedOn w:val="TableNormal"/>
    <w:uiPriority w:val="62"/>
    <w:rsid w:val="00BA1D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0B5CC" w:themeColor="accent2"/>
        <w:left w:val="single" w:sz="8" w:space="0" w:color="60B5CC" w:themeColor="accent2"/>
        <w:bottom w:val="single" w:sz="8" w:space="0" w:color="60B5CC" w:themeColor="accent2"/>
        <w:right w:val="single" w:sz="8" w:space="0" w:color="60B5CC" w:themeColor="accent2"/>
        <w:insideH w:val="single" w:sz="8" w:space="0" w:color="60B5CC" w:themeColor="accent2"/>
        <w:insideV w:val="single" w:sz="8" w:space="0" w:color="60B5CC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B5CC" w:themeColor="accent2"/>
          <w:left w:val="single" w:sz="8" w:space="0" w:color="60B5CC" w:themeColor="accent2"/>
          <w:bottom w:val="single" w:sz="18" w:space="0" w:color="60B5CC" w:themeColor="accent2"/>
          <w:right w:val="single" w:sz="8" w:space="0" w:color="60B5CC" w:themeColor="accent2"/>
          <w:insideH w:val="nil"/>
          <w:insideV w:val="single" w:sz="8" w:space="0" w:color="60B5C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B5CC" w:themeColor="accent2"/>
          <w:left w:val="single" w:sz="8" w:space="0" w:color="60B5CC" w:themeColor="accent2"/>
          <w:bottom w:val="single" w:sz="8" w:space="0" w:color="60B5CC" w:themeColor="accent2"/>
          <w:right w:val="single" w:sz="8" w:space="0" w:color="60B5CC" w:themeColor="accent2"/>
          <w:insideH w:val="nil"/>
          <w:insideV w:val="single" w:sz="8" w:space="0" w:color="60B5C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B5CC" w:themeColor="accent2"/>
          <w:left w:val="single" w:sz="8" w:space="0" w:color="60B5CC" w:themeColor="accent2"/>
          <w:bottom w:val="single" w:sz="8" w:space="0" w:color="60B5CC" w:themeColor="accent2"/>
          <w:right w:val="single" w:sz="8" w:space="0" w:color="60B5CC" w:themeColor="accent2"/>
        </w:tcBorders>
      </w:tcPr>
    </w:tblStylePr>
    <w:tblStylePr w:type="band1Vert">
      <w:tblPr/>
      <w:tcPr>
        <w:tcBorders>
          <w:top w:val="single" w:sz="8" w:space="0" w:color="60B5CC" w:themeColor="accent2"/>
          <w:left w:val="single" w:sz="8" w:space="0" w:color="60B5CC" w:themeColor="accent2"/>
          <w:bottom w:val="single" w:sz="8" w:space="0" w:color="60B5CC" w:themeColor="accent2"/>
          <w:right w:val="single" w:sz="8" w:space="0" w:color="60B5CC" w:themeColor="accent2"/>
        </w:tcBorders>
        <w:shd w:val="clear" w:color="auto" w:fill="D7ECF2" w:themeFill="accent2" w:themeFillTint="3F"/>
      </w:tcPr>
    </w:tblStylePr>
    <w:tblStylePr w:type="band1Horz">
      <w:tblPr/>
      <w:tcPr>
        <w:tcBorders>
          <w:top w:val="single" w:sz="8" w:space="0" w:color="60B5CC" w:themeColor="accent2"/>
          <w:left w:val="single" w:sz="8" w:space="0" w:color="60B5CC" w:themeColor="accent2"/>
          <w:bottom w:val="single" w:sz="8" w:space="0" w:color="60B5CC" w:themeColor="accent2"/>
          <w:right w:val="single" w:sz="8" w:space="0" w:color="60B5CC" w:themeColor="accent2"/>
          <w:insideV w:val="single" w:sz="8" w:space="0" w:color="60B5CC" w:themeColor="accent2"/>
        </w:tcBorders>
        <w:shd w:val="clear" w:color="auto" w:fill="D7ECF2" w:themeFill="accent2" w:themeFillTint="3F"/>
      </w:tcPr>
    </w:tblStylePr>
    <w:tblStylePr w:type="band2Horz">
      <w:tblPr/>
      <w:tcPr>
        <w:tcBorders>
          <w:top w:val="single" w:sz="8" w:space="0" w:color="60B5CC" w:themeColor="accent2"/>
          <w:left w:val="single" w:sz="8" w:space="0" w:color="60B5CC" w:themeColor="accent2"/>
          <w:bottom w:val="single" w:sz="8" w:space="0" w:color="60B5CC" w:themeColor="accent2"/>
          <w:right w:val="single" w:sz="8" w:space="0" w:color="60B5CC" w:themeColor="accent2"/>
          <w:insideV w:val="single" w:sz="8" w:space="0" w:color="60B5CC" w:themeColor="accent2"/>
        </w:tcBorders>
      </w:tcPr>
    </w:tblStylePr>
  </w:style>
  <w:style w:type="table" w:customStyle="1" w:styleId="TableGrid16">
    <w:name w:val="Table Grid16"/>
    <w:basedOn w:val="TableNormal"/>
    <w:next w:val="TableGrid"/>
    <w:uiPriority w:val="59"/>
    <w:rsid w:val="00976181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7">
    <w:name w:val="Table Grid17"/>
    <w:basedOn w:val="TableNormal"/>
    <w:next w:val="TableGrid"/>
    <w:uiPriority w:val="59"/>
    <w:rsid w:val="00062DC7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8">
    <w:name w:val="Table Grid18"/>
    <w:basedOn w:val="TableNormal"/>
    <w:next w:val="TableGrid"/>
    <w:uiPriority w:val="59"/>
    <w:rsid w:val="00062DC7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Accent2">
    <w:name w:val="List Table 4 Accent 2"/>
    <w:basedOn w:val="TableNormal"/>
    <w:uiPriority w:val="49"/>
    <w:rsid w:val="007039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D2E0" w:themeColor="accent2" w:themeTint="99"/>
        <w:left w:val="single" w:sz="4" w:space="0" w:color="9FD2E0" w:themeColor="accent2" w:themeTint="99"/>
        <w:bottom w:val="single" w:sz="4" w:space="0" w:color="9FD2E0" w:themeColor="accent2" w:themeTint="99"/>
        <w:right w:val="single" w:sz="4" w:space="0" w:color="9FD2E0" w:themeColor="accent2" w:themeTint="99"/>
        <w:insideH w:val="single" w:sz="4" w:space="0" w:color="9FD2E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B5CC" w:themeColor="accent2"/>
          <w:left w:val="single" w:sz="4" w:space="0" w:color="60B5CC" w:themeColor="accent2"/>
          <w:bottom w:val="single" w:sz="4" w:space="0" w:color="60B5CC" w:themeColor="accent2"/>
          <w:right w:val="single" w:sz="4" w:space="0" w:color="60B5CC" w:themeColor="accent2"/>
          <w:insideH w:val="nil"/>
        </w:tcBorders>
        <w:shd w:val="clear" w:color="auto" w:fill="60B5CC" w:themeFill="accent2"/>
      </w:tcPr>
    </w:tblStylePr>
    <w:tblStylePr w:type="lastRow">
      <w:rPr>
        <w:b/>
        <w:bCs/>
      </w:rPr>
      <w:tblPr/>
      <w:tcPr>
        <w:tcBorders>
          <w:top w:val="double" w:sz="4" w:space="0" w:color="9FD2E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0F4" w:themeFill="accent2" w:themeFillTint="33"/>
      </w:tcPr>
    </w:tblStylePr>
    <w:tblStylePr w:type="band1Horz">
      <w:tblPr/>
      <w:tcPr>
        <w:shd w:val="clear" w:color="auto" w:fill="DFF0F4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7039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0A6B0" w:themeColor="accent3" w:themeTint="99"/>
        <w:left w:val="single" w:sz="4" w:space="0" w:color="F0A6B0" w:themeColor="accent3" w:themeTint="99"/>
        <w:bottom w:val="single" w:sz="4" w:space="0" w:color="F0A6B0" w:themeColor="accent3" w:themeTint="99"/>
        <w:right w:val="single" w:sz="4" w:space="0" w:color="F0A6B0" w:themeColor="accent3" w:themeTint="99"/>
        <w:insideH w:val="single" w:sz="4" w:space="0" w:color="F0A6B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6C7D" w:themeColor="accent3"/>
          <w:left w:val="single" w:sz="4" w:space="0" w:color="E66C7D" w:themeColor="accent3"/>
          <w:bottom w:val="single" w:sz="4" w:space="0" w:color="E66C7D" w:themeColor="accent3"/>
          <w:right w:val="single" w:sz="4" w:space="0" w:color="E66C7D" w:themeColor="accent3"/>
          <w:insideH w:val="nil"/>
        </w:tcBorders>
        <w:shd w:val="clear" w:color="auto" w:fill="E66C7D" w:themeFill="accent3"/>
      </w:tcPr>
    </w:tblStylePr>
    <w:tblStylePr w:type="lastRow">
      <w:rPr>
        <w:b/>
        <w:bCs/>
      </w:rPr>
      <w:tblPr/>
      <w:tcPr>
        <w:tcBorders>
          <w:top w:val="double" w:sz="4" w:space="0" w:color="F0A6B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1E4" w:themeFill="accent3" w:themeFillTint="33"/>
      </w:tcPr>
    </w:tblStylePr>
    <w:tblStylePr w:type="band1Horz">
      <w:tblPr/>
      <w:tcPr>
        <w:shd w:val="clear" w:color="auto" w:fill="FAE1E4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7039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D3A7" w:themeColor="accent4" w:themeTint="99"/>
        <w:left w:val="single" w:sz="4" w:space="0" w:color="A6D3A7" w:themeColor="accent4" w:themeTint="99"/>
        <w:bottom w:val="single" w:sz="4" w:space="0" w:color="A6D3A7" w:themeColor="accent4" w:themeTint="99"/>
        <w:right w:val="single" w:sz="4" w:space="0" w:color="A6D3A7" w:themeColor="accent4" w:themeTint="99"/>
        <w:insideH w:val="single" w:sz="4" w:space="0" w:color="A6D3A7" w:themeColor="accent4" w:themeTint="99"/>
        <w:insideV w:val="single" w:sz="4" w:space="0" w:color="A6D3A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BB76D" w:themeColor="accent4"/>
          <w:left w:val="single" w:sz="4" w:space="0" w:color="6BB76D" w:themeColor="accent4"/>
          <w:bottom w:val="single" w:sz="4" w:space="0" w:color="6BB76D" w:themeColor="accent4"/>
          <w:right w:val="single" w:sz="4" w:space="0" w:color="6BB76D" w:themeColor="accent4"/>
          <w:insideH w:val="nil"/>
          <w:insideV w:val="nil"/>
        </w:tcBorders>
        <w:shd w:val="clear" w:color="auto" w:fill="6BB76D" w:themeFill="accent4"/>
      </w:tcPr>
    </w:tblStylePr>
    <w:tblStylePr w:type="lastRow">
      <w:rPr>
        <w:b/>
        <w:bCs/>
      </w:rPr>
      <w:tblPr/>
      <w:tcPr>
        <w:tcBorders>
          <w:top w:val="double" w:sz="4" w:space="0" w:color="6BB76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E1" w:themeFill="accent4" w:themeFillTint="33"/>
      </w:tcPr>
    </w:tblStylePr>
    <w:tblStylePr w:type="band1Horz">
      <w:tblPr/>
      <w:tcPr>
        <w:shd w:val="clear" w:color="auto" w:fill="E1F0E1" w:themeFill="accent4" w:themeFillTint="33"/>
      </w:tcPr>
    </w:tblStylePr>
  </w:style>
  <w:style w:type="table" w:customStyle="1" w:styleId="PlainTable1">
    <w:name w:val="Plain Table 1"/>
    <w:basedOn w:val="TableNormal"/>
    <w:uiPriority w:val="41"/>
    <w:rsid w:val="007039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8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ule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F0AD00"/>
      </a:accent1>
      <a:accent2>
        <a:srgbClr val="60B5CC"/>
      </a:accent2>
      <a:accent3>
        <a:srgbClr val="E66C7D"/>
      </a:accent3>
      <a:accent4>
        <a:srgbClr val="6BB76D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B91DA-07E8-4320-9FE2-A0D0807AD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12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dis7</cp:lastModifiedBy>
  <cp:revision>35</cp:revision>
  <cp:lastPrinted>2016-12-10T05:33:00Z</cp:lastPrinted>
  <dcterms:created xsi:type="dcterms:W3CDTF">2018-04-26T07:43:00Z</dcterms:created>
  <dcterms:modified xsi:type="dcterms:W3CDTF">2018-11-14T06:20:00Z</dcterms:modified>
</cp:coreProperties>
</file>